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E6E3" w14:textId="3344B408" w:rsidR="00F71C47" w:rsidRPr="0029151F" w:rsidRDefault="00513829" w:rsidP="007F0104">
      <w:pPr>
        <w:pStyle w:val="a3"/>
        <w:ind w:firstLine="840"/>
        <w:jc w:val="right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令和</w:t>
      </w:r>
      <w:r w:rsidR="00A87372">
        <w:rPr>
          <w:rFonts w:hint="eastAsia"/>
          <w:color w:val="0D0D0D" w:themeColor="text1" w:themeTint="F2"/>
        </w:rPr>
        <w:t>8</w:t>
      </w:r>
      <w:r w:rsidR="00F71C47" w:rsidRPr="0029151F">
        <w:rPr>
          <w:rFonts w:hint="eastAsia"/>
          <w:color w:val="0D0D0D" w:themeColor="text1" w:themeTint="F2"/>
        </w:rPr>
        <w:t>年</w:t>
      </w:r>
      <w:r w:rsidR="00355F58">
        <w:rPr>
          <w:rFonts w:hint="eastAsia"/>
          <w:color w:val="0D0D0D" w:themeColor="text1" w:themeTint="F2"/>
        </w:rPr>
        <w:t>7</w:t>
      </w:r>
      <w:r w:rsidR="00A15A7C" w:rsidRPr="0029151F">
        <w:rPr>
          <w:rFonts w:hint="eastAsia"/>
          <w:color w:val="0D0D0D" w:themeColor="text1" w:themeTint="F2"/>
        </w:rPr>
        <w:t>月</w:t>
      </w:r>
      <w:r w:rsidR="00DC28D5">
        <w:rPr>
          <w:rFonts w:hint="eastAsia"/>
          <w:color w:val="0D0D0D" w:themeColor="text1" w:themeTint="F2"/>
        </w:rPr>
        <w:t>8</w:t>
      </w:r>
      <w:r w:rsidR="00CE7AA4">
        <w:rPr>
          <w:rFonts w:hint="eastAsia"/>
          <w:color w:val="0D0D0D" w:themeColor="text1" w:themeTint="F2"/>
        </w:rPr>
        <w:t>日</w:t>
      </w:r>
    </w:p>
    <w:p w14:paraId="0B227107" w14:textId="77777777" w:rsidR="00F71C47" w:rsidRPr="0029151F" w:rsidRDefault="00F71C47" w:rsidP="005D6FFD">
      <w:pPr>
        <w:jc w:val="left"/>
        <w:rPr>
          <w:color w:val="0D0D0D" w:themeColor="text1" w:themeTint="F2"/>
          <w:sz w:val="24"/>
        </w:rPr>
      </w:pPr>
      <w:r w:rsidRPr="0029151F">
        <w:rPr>
          <w:rFonts w:hint="eastAsia"/>
          <w:color w:val="0D0D0D" w:themeColor="text1" w:themeTint="F2"/>
          <w:sz w:val="24"/>
        </w:rPr>
        <w:t>薬剤師会会員</w:t>
      </w:r>
      <w:r w:rsidR="00883650" w:rsidRPr="0029151F">
        <w:rPr>
          <w:rFonts w:hint="eastAsia"/>
          <w:color w:val="0D0D0D" w:themeColor="text1" w:themeTint="F2"/>
          <w:sz w:val="24"/>
        </w:rPr>
        <w:t xml:space="preserve">　</w:t>
      </w:r>
      <w:r w:rsidRPr="0029151F">
        <w:rPr>
          <w:rFonts w:hint="eastAsia"/>
          <w:color w:val="0D0D0D" w:themeColor="text1" w:themeTint="F2"/>
          <w:sz w:val="24"/>
        </w:rPr>
        <w:t>各位</w:t>
      </w:r>
    </w:p>
    <w:p w14:paraId="15205D00" w14:textId="77777777" w:rsidR="002D6BDB" w:rsidRDefault="00F71C47" w:rsidP="005D6FFD">
      <w:pPr>
        <w:jc w:val="right"/>
        <w:rPr>
          <w:color w:val="0D0D0D" w:themeColor="text1" w:themeTint="F2"/>
          <w:sz w:val="22"/>
          <w:szCs w:val="22"/>
        </w:rPr>
      </w:pPr>
      <w:r w:rsidRPr="0029151F">
        <w:rPr>
          <w:rFonts w:hint="eastAsia"/>
          <w:color w:val="0D0D0D" w:themeColor="text1" w:themeTint="F2"/>
          <w:sz w:val="22"/>
          <w:szCs w:val="22"/>
        </w:rPr>
        <w:t>播磨薬剤師会</w:t>
      </w:r>
    </w:p>
    <w:p w14:paraId="77FD6239" w14:textId="488160BB" w:rsidR="007F0104" w:rsidRPr="0029151F" w:rsidRDefault="007F0104" w:rsidP="005D6FFD">
      <w:pPr>
        <w:jc w:val="right"/>
        <w:rPr>
          <w:color w:val="0D0D0D" w:themeColor="text1" w:themeTint="F2"/>
          <w:sz w:val="22"/>
          <w:szCs w:val="22"/>
        </w:rPr>
      </w:pPr>
      <w:r w:rsidRPr="007065A1">
        <w:rPr>
          <w:rFonts w:hint="eastAsia"/>
          <w:color w:val="0D0D0D" w:themeColor="text1" w:themeTint="F2"/>
          <w:sz w:val="22"/>
          <w:szCs w:val="22"/>
        </w:rPr>
        <w:t>薬剤師職能向上部</w:t>
      </w:r>
    </w:p>
    <w:p w14:paraId="75573B3A" w14:textId="46677BEE" w:rsidR="00F71C47" w:rsidRPr="005D6FFD" w:rsidRDefault="00A00066">
      <w:pPr>
        <w:jc w:val="center"/>
        <w:rPr>
          <w:color w:val="0D0D0D" w:themeColor="text1" w:themeTint="F2"/>
          <w:sz w:val="24"/>
        </w:rPr>
      </w:pPr>
      <w:r w:rsidRPr="005D6FFD">
        <w:rPr>
          <w:rFonts w:hint="eastAsia"/>
          <w:color w:val="0D0D0D" w:themeColor="text1" w:themeTint="F2"/>
          <w:sz w:val="24"/>
        </w:rPr>
        <w:t>病薬東播支部・県薬明石、播磨、東播支部</w:t>
      </w:r>
    </w:p>
    <w:p w14:paraId="37AC821B" w14:textId="63D18A25" w:rsidR="00A00066" w:rsidRPr="005D6FFD" w:rsidRDefault="00A00066">
      <w:pPr>
        <w:jc w:val="center"/>
        <w:rPr>
          <w:color w:val="0D0D0D" w:themeColor="text1" w:themeTint="F2"/>
          <w:sz w:val="24"/>
        </w:rPr>
      </w:pPr>
      <w:r w:rsidRPr="005D6FFD">
        <w:rPr>
          <w:rFonts w:hint="eastAsia"/>
          <w:color w:val="0D0D0D" w:themeColor="text1" w:themeTint="F2"/>
          <w:sz w:val="24"/>
        </w:rPr>
        <w:t>合同研修会</w:t>
      </w:r>
      <w:r w:rsidR="0062566E" w:rsidRPr="005D6FFD">
        <w:rPr>
          <w:rFonts w:hint="eastAsia"/>
          <w:color w:val="0D0D0D" w:themeColor="text1" w:themeTint="F2"/>
          <w:sz w:val="24"/>
        </w:rPr>
        <w:t xml:space="preserve">のご案内　</w:t>
      </w:r>
    </w:p>
    <w:p w14:paraId="7EFB9426" w14:textId="77777777" w:rsidR="005D6FFD" w:rsidRDefault="005D6FFD" w:rsidP="000340BE">
      <w:pPr>
        <w:pStyle w:val="a6"/>
        <w:ind w:firstLineChars="200" w:firstLine="440"/>
        <w:rPr>
          <w:color w:val="0D0D0D" w:themeColor="text1" w:themeTint="F2"/>
          <w:sz w:val="22"/>
          <w:szCs w:val="22"/>
        </w:rPr>
      </w:pPr>
    </w:p>
    <w:p w14:paraId="2E8805E6" w14:textId="5971D4BF" w:rsidR="00F71C47" w:rsidRPr="0029151F" w:rsidRDefault="00F71C47" w:rsidP="000340BE">
      <w:pPr>
        <w:pStyle w:val="a6"/>
        <w:ind w:firstLineChars="200" w:firstLine="440"/>
        <w:rPr>
          <w:color w:val="0D0D0D" w:themeColor="text1" w:themeTint="F2"/>
          <w:sz w:val="22"/>
          <w:szCs w:val="22"/>
        </w:rPr>
      </w:pPr>
      <w:r w:rsidRPr="0029151F">
        <w:rPr>
          <w:rFonts w:hint="eastAsia"/>
          <w:color w:val="0D0D0D" w:themeColor="text1" w:themeTint="F2"/>
          <w:sz w:val="22"/>
          <w:szCs w:val="22"/>
        </w:rPr>
        <w:t>平素は、会務運営にご協力いただき厚くお礼申し上げます。</w:t>
      </w:r>
    </w:p>
    <w:p w14:paraId="33571CB3" w14:textId="31223B64" w:rsidR="00F71C47" w:rsidRPr="0029151F" w:rsidRDefault="00A00066" w:rsidP="009508D2">
      <w:pPr>
        <w:pStyle w:val="a6"/>
        <w:ind w:firstLineChars="100" w:firstLine="220"/>
        <w:rPr>
          <w:color w:val="0D0D0D" w:themeColor="text1" w:themeTint="F2"/>
          <w:sz w:val="22"/>
          <w:szCs w:val="22"/>
        </w:rPr>
      </w:pPr>
      <w:r>
        <w:rPr>
          <w:rFonts w:hint="eastAsia"/>
          <w:color w:val="0D0D0D" w:themeColor="text1" w:themeTint="F2"/>
          <w:sz w:val="22"/>
          <w:szCs w:val="22"/>
        </w:rPr>
        <w:t>合同</w:t>
      </w:r>
      <w:r w:rsidR="00F71C47" w:rsidRPr="0029151F">
        <w:rPr>
          <w:rFonts w:hint="eastAsia"/>
          <w:color w:val="0D0D0D" w:themeColor="text1" w:themeTint="F2"/>
          <w:sz w:val="22"/>
          <w:szCs w:val="22"/>
        </w:rPr>
        <w:t>研修会を下記の通り</w:t>
      </w:r>
      <w:r w:rsidR="00394224">
        <w:rPr>
          <w:rFonts w:hint="eastAsia"/>
          <w:color w:val="0D0D0D" w:themeColor="text1" w:themeTint="F2"/>
          <w:sz w:val="22"/>
          <w:szCs w:val="22"/>
        </w:rPr>
        <w:t>オンライン</w:t>
      </w:r>
      <w:r w:rsidR="009E4859">
        <w:rPr>
          <w:rFonts w:hint="eastAsia"/>
          <w:color w:val="0D0D0D" w:themeColor="text1" w:themeTint="F2"/>
          <w:sz w:val="22"/>
          <w:szCs w:val="22"/>
        </w:rPr>
        <w:t>にて</w:t>
      </w:r>
      <w:r w:rsidR="00F71C47" w:rsidRPr="0029151F">
        <w:rPr>
          <w:rFonts w:hint="eastAsia"/>
          <w:color w:val="0D0D0D" w:themeColor="text1" w:themeTint="F2"/>
          <w:sz w:val="22"/>
          <w:szCs w:val="22"/>
        </w:rPr>
        <w:t>実施いたしますので、ご案内申し上げます。</w:t>
      </w:r>
    </w:p>
    <w:p w14:paraId="2FF4D831" w14:textId="654C1864" w:rsidR="008D69D2" w:rsidRPr="0029151F" w:rsidRDefault="00A97455" w:rsidP="000340BE">
      <w:pPr>
        <w:pStyle w:val="a6"/>
        <w:ind w:firstLineChars="100" w:firstLine="220"/>
        <w:rPr>
          <w:color w:val="0D0D0D" w:themeColor="text1" w:themeTint="F2"/>
          <w:sz w:val="22"/>
          <w:szCs w:val="22"/>
        </w:rPr>
      </w:pPr>
      <w:r w:rsidRPr="0029151F">
        <w:rPr>
          <w:rFonts w:hint="eastAsia"/>
          <w:color w:val="0D0D0D" w:themeColor="text1" w:themeTint="F2"/>
          <w:sz w:val="22"/>
          <w:szCs w:val="22"/>
        </w:rPr>
        <w:t>ご多忙とは思いますが、多数ご</w:t>
      </w:r>
      <w:r w:rsidR="002F2CD0">
        <w:rPr>
          <w:rFonts w:hint="eastAsia"/>
          <w:color w:val="0D0D0D" w:themeColor="text1" w:themeTint="F2"/>
          <w:sz w:val="22"/>
          <w:szCs w:val="22"/>
        </w:rPr>
        <w:t>参加</w:t>
      </w:r>
      <w:r w:rsidRPr="0029151F">
        <w:rPr>
          <w:rFonts w:hint="eastAsia"/>
          <w:color w:val="0D0D0D" w:themeColor="text1" w:themeTint="F2"/>
          <w:sz w:val="22"/>
          <w:szCs w:val="22"/>
        </w:rPr>
        <w:t>下さいますよう</w:t>
      </w:r>
      <w:r w:rsidR="00B576EA" w:rsidRPr="0029151F">
        <w:rPr>
          <w:rFonts w:hint="eastAsia"/>
          <w:color w:val="0D0D0D" w:themeColor="text1" w:themeTint="F2"/>
          <w:sz w:val="22"/>
          <w:szCs w:val="22"/>
        </w:rPr>
        <w:t>よろしく</w:t>
      </w:r>
      <w:r w:rsidR="00113D89" w:rsidRPr="0029151F">
        <w:rPr>
          <w:rFonts w:hint="eastAsia"/>
          <w:color w:val="0D0D0D" w:themeColor="text1" w:themeTint="F2"/>
          <w:sz w:val="22"/>
          <w:szCs w:val="22"/>
        </w:rPr>
        <w:t>お願い</w:t>
      </w:r>
      <w:r w:rsidRPr="0029151F">
        <w:rPr>
          <w:rFonts w:hint="eastAsia"/>
          <w:color w:val="0D0D0D" w:themeColor="text1" w:themeTint="F2"/>
          <w:sz w:val="22"/>
          <w:szCs w:val="22"/>
        </w:rPr>
        <w:t>申し上げます</w:t>
      </w:r>
      <w:r w:rsidR="00BA0FD5" w:rsidRPr="0029151F">
        <w:rPr>
          <w:rFonts w:hint="eastAsia"/>
          <w:color w:val="0D0D0D" w:themeColor="text1" w:themeTint="F2"/>
          <w:sz w:val="22"/>
          <w:szCs w:val="22"/>
        </w:rPr>
        <w:t>。</w:t>
      </w:r>
    </w:p>
    <w:p w14:paraId="5F16AF7C" w14:textId="77777777" w:rsidR="00A057BC" w:rsidRPr="0029151F" w:rsidRDefault="00A057BC" w:rsidP="000340BE">
      <w:pPr>
        <w:pStyle w:val="a6"/>
        <w:ind w:firstLineChars="100" w:firstLine="220"/>
        <w:rPr>
          <w:color w:val="0D0D0D" w:themeColor="text1" w:themeTint="F2"/>
          <w:sz w:val="22"/>
          <w:szCs w:val="22"/>
        </w:rPr>
      </w:pPr>
    </w:p>
    <w:p w14:paraId="0457002B" w14:textId="77777777" w:rsidR="00AE2B4C" w:rsidRPr="0029151F" w:rsidRDefault="00AE2B4C" w:rsidP="00AE2B4C">
      <w:pPr>
        <w:pStyle w:val="a4"/>
        <w:rPr>
          <w:color w:val="0D0D0D" w:themeColor="text1" w:themeTint="F2"/>
        </w:rPr>
      </w:pPr>
      <w:r w:rsidRPr="0029151F">
        <w:rPr>
          <w:rFonts w:hint="eastAsia"/>
          <w:color w:val="0D0D0D" w:themeColor="text1" w:themeTint="F2"/>
        </w:rPr>
        <w:t>記</w:t>
      </w:r>
    </w:p>
    <w:p w14:paraId="18AE161D" w14:textId="2D9E4523" w:rsidR="00AE2B4C" w:rsidRPr="0029151F" w:rsidRDefault="00AE2B4C" w:rsidP="00AE2B4C">
      <w:pPr>
        <w:ind w:leftChars="300" w:left="630"/>
        <w:rPr>
          <w:color w:val="0D0D0D" w:themeColor="text1" w:themeTint="F2"/>
          <w:sz w:val="24"/>
        </w:rPr>
      </w:pPr>
      <w:r w:rsidRPr="005D6FFD">
        <w:rPr>
          <w:rFonts w:hint="eastAsia"/>
          <w:color w:val="0D0D0D" w:themeColor="text1" w:themeTint="F2"/>
          <w:kern w:val="0"/>
          <w:sz w:val="24"/>
          <w:fitText w:val="960" w:id="627240708"/>
        </w:rPr>
        <w:t>日　　時</w:t>
      </w:r>
      <w:r w:rsidRPr="0029151F">
        <w:rPr>
          <w:rFonts w:hint="eastAsia"/>
          <w:color w:val="0D0D0D" w:themeColor="text1" w:themeTint="F2"/>
          <w:sz w:val="24"/>
        </w:rPr>
        <w:t>：</w:t>
      </w:r>
      <w:r w:rsidR="00BA621B">
        <w:rPr>
          <w:rFonts w:hint="eastAsia"/>
          <w:bCs/>
          <w:color w:val="0D0D0D" w:themeColor="text1" w:themeTint="F2"/>
          <w:sz w:val="24"/>
        </w:rPr>
        <w:t>令和</w:t>
      </w:r>
      <w:r w:rsidR="0025009E">
        <w:rPr>
          <w:rFonts w:hint="eastAsia"/>
          <w:bCs/>
          <w:color w:val="0D0D0D" w:themeColor="text1" w:themeTint="F2"/>
          <w:sz w:val="24"/>
        </w:rPr>
        <w:t>8</w:t>
      </w:r>
      <w:r w:rsidRPr="0029151F">
        <w:rPr>
          <w:rFonts w:hint="eastAsia"/>
          <w:bCs/>
          <w:color w:val="0D0D0D" w:themeColor="text1" w:themeTint="F2"/>
          <w:sz w:val="24"/>
        </w:rPr>
        <w:t>年</w:t>
      </w:r>
      <w:r w:rsidR="00797B35">
        <w:rPr>
          <w:rFonts w:hint="eastAsia"/>
          <w:bCs/>
          <w:color w:val="0D0D0D" w:themeColor="text1" w:themeTint="F2"/>
          <w:sz w:val="24"/>
        </w:rPr>
        <w:t>8</w:t>
      </w:r>
      <w:r w:rsidRPr="0029151F">
        <w:rPr>
          <w:rFonts w:hint="eastAsia"/>
          <w:bCs/>
          <w:color w:val="0D0D0D" w:themeColor="text1" w:themeTint="F2"/>
          <w:sz w:val="24"/>
        </w:rPr>
        <w:t>月</w:t>
      </w:r>
      <w:r w:rsidR="00D004F0">
        <w:rPr>
          <w:rFonts w:hint="eastAsia"/>
          <w:bCs/>
          <w:color w:val="0D0D0D" w:themeColor="text1" w:themeTint="F2"/>
          <w:sz w:val="24"/>
        </w:rPr>
        <w:t>2</w:t>
      </w:r>
      <w:r w:rsidR="00797B35">
        <w:rPr>
          <w:rFonts w:hint="eastAsia"/>
          <w:bCs/>
          <w:color w:val="0D0D0D" w:themeColor="text1" w:themeTint="F2"/>
          <w:sz w:val="24"/>
        </w:rPr>
        <w:t>0</w:t>
      </w:r>
      <w:r w:rsidR="001B10A5">
        <w:rPr>
          <w:rFonts w:hint="eastAsia"/>
          <w:bCs/>
          <w:color w:val="0D0D0D" w:themeColor="text1" w:themeTint="F2"/>
          <w:sz w:val="24"/>
        </w:rPr>
        <w:t>日（木）</w:t>
      </w:r>
      <w:r w:rsidR="001A28FA">
        <w:rPr>
          <w:rFonts w:hint="eastAsia"/>
          <w:bCs/>
          <w:color w:val="0D0D0D" w:themeColor="text1" w:themeTint="F2"/>
          <w:sz w:val="24"/>
        </w:rPr>
        <w:t>1</w:t>
      </w:r>
      <w:r w:rsidR="00F35027">
        <w:rPr>
          <w:rFonts w:hint="eastAsia"/>
          <w:bCs/>
          <w:color w:val="0D0D0D" w:themeColor="text1" w:themeTint="F2"/>
          <w:sz w:val="24"/>
        </w:rPr>
        <w:t>8</w:t>
      </w:r>
      <w:r w:rsidR="001A28FA">
        <w:rPr>
          <w:rFonts w:hint="eastAsia"/>
          <w:bCs/>
          <w:color w:val="0D0D0D" w:themeColor="text1" w:themeTint="F2"/>
          <w:sz w:val="24"/>
        </w:rPr>
        <w:t>：</w:t>
      </w:r>
      <w:r w:rsidR="0018694C">
        <w:rPr>
          <w:rFonts w:hint="eastAsia"/>
          <w:bCs/>
          <w:color w:val="0D0D0D" w:themeColor="text1" w:themeTint="F2"/>
          <w:sz w:val="24"/>
        </w:rPr>
        <w:t>15</w:t>
      </w:r>
      <w:r w:rsidR="001A28FA">
        <w:rPr>
          <w:rFonts w:hint="eastAsia"/>
          <w:bCs/>
          <w:color w:val="0D0D0D" w:themeColor="text1" w:themeTint="F2"/>
          <w:sz w:val="24"/>
        </w:rPr>
        <w:t>～</w:t>
      </w:r>
      <w:r w:rsidR="001A28FA">
        <w:rPr>
          <w:rFonts w:hint="eastAsia"/>
          <w:bCs/>
          <w:color w:val="0D0D0D" w:themeColor="text1" w:themeTint="F2"/>
          <w:sz w:val="24"/>
        </w:rPr>
        <w:t>20</w:t>
      </w:r>
      <w:r w:rsidR="001A28FA">
        <w:rPr>
          <w:rFonts w:hint="eastAsia"/>
          <w:bCs/>
          <w:color w:val="0D0D0D" w:themeColor="text1" w:themeTint="F2"/>
          <w:sz w:val="24"/>
        </w:rPr>
        <w:t>：</w:t>
      </w:r>
      <w:r w:rsidR="00EA787F">
        <w:rPr>
          <w:rFonts w:hint="eastAsia"/>
          <w:bCs/>
          <w:color w:val="0D0D0D" w:themeColor="text1" w:themeTint="F2"/>
          <w:sz w:val="24"/>
        </w:rPr>
        <w:t>00</w:t>
      </w:r>
    </w:p>
    <w:p w14:paraId="30FFB97E" w14:textId="77777777" w:rsidR="00916257" w:rsidRDefault="009E4859" w:rsidP="00916257">
      <w:pPr>
        <w:spacing w:line="360" w:lineRule="exact"/>
        <w:ind w:leftChars="300" w:left="630"/>
        <w:rPr>
          <w:color w:val="0D0D0D" w:themeColor="text1" w:themeTint="F2"/>
          <w:sz w:val="24"/>
        </w:rPr>
      </w:pPr>
      <w:r>
        <w:rPr>
          <w:rFonts w:hint="eastAsia"/>
          <w:color w:val="0D0D0D" w:themeColor="text1" w:themeTint="F2"/>
          <w:kern w:val="0"/>
          <w:sz w:val="24"/>
        </w:rPr>
        <w:t>形　　式</w:t>
      </w:r>
      <w:r w:rsidR="00AE2B4C" w:rsidRPr="0029151F">
        <w:rPr>
          <w:rFonts w:hint="eastAsia"/>
          <w:color w:val="0D0D0D" w:themeColor="text1" w:themeTint="F2"/>
          <w:sz w:val="24"/>
        </w:rPr>
        <w:t>：</w:t>
      </w:r>
      <w:r>
        <w:rPr>
          <w:rFonts w:hint="eastAsia"/>
          <w:color w:val="0D0D0D" w:themeColor="text1" w:themeTint="F2"/>
          <w:sz w:val="24"/>
        </w:rPr>
        <w:t>Zoom</w:t>
      </w:r>
      <w:r>
        <w:rPr>
          <w:rFonts w:hint="eastAsia"/>
          <w:color w:val="0D0D0D" w:themeColor="text1" w:themeTint="F2"/>
          <w:sz w:val="24"/>
        </w:rPr>
        <w:t>を用いたオンラインでの研修会</w:t>
      </w:r>
    </w:p>
    <w:p w14:paraId="19EC63DD" w14:textId="6789EAC0" w:rsidR="00AE2B4C" w:rsidRDefault="00AE2B4C" w:rsidP="007A19FB">
      <w:pPr>
        <w:spacing w:line="360" w:lineRule="exact"/>
        <w:ind w:leftChars="300" w:left="630"/>
        <w:jc w:val="center"/>
        <w:rPr>
          <w:color w:val="0D0D0D" w:themeColor="text1" w:themeTint="F2"/>
          <w:sz w:val="24"/>
        </w:rPr>
      </w:pPr>
      <w:r w:rsidRPr="0029151F">
        <w:rPr>
          <w:rFonts w:hint="eastAsia"/>
          <w:color w:val="0D0D0D" w:themeColor="text1" w:themeTint="F2"/>
          <w:sz w:val="24"/>
        </w:rPr>
        <w:t>＜プログラム＞</w:t>
      </w:r>
    </w:p>
    <w:p w14:paraId="496A9FE9" w14:textId="7EFDA08E" w:rsidR="0018694C" w:rsidRDefault="0018694C" w:rsidP="0018694C">
      <w:pPr>
        <w:ind w:firstLineChars="350" w:firstLine="735"/>
        <w:rPr>
          <w:rFonts w:ascii="ＭＳ 明朝" w:hAnsi="ＭＳ 明朝"/>
          <w:bCs/>
          <w:color w:val="0D0D0D" w:themeColor="text1" w:themeTint="F2"/>
          <w:kern w:val="0"/>
          <w:szCs w:val="21"/>
        </w:rPr>
      </w:pPr>
      <w:r w:rsidRPr="0018694C">
        <w:rPr>
          <w:rFonts w:ascii="ＭＳ 明朝" w:hAnsi="ＭＳ 明朝" w:hint="eastAsia"/>
          <w:bCs/>
          <w:color w:val="0D0D0D" w:themeColor="text1" w:themeTint="F2"/>
          <w:kern w:val="0"/>
          <w:szCs w:val="21"/>
        </w:rPr>
        <w:t>製品紹介：18:15～18:30</w:t>
      </w:r>
      <w:r w:rsidR="0025009E">
        <w:rPr>
          <w:rFonts w:ascii="ＭＳ 明朝" w:hAnsi="ＭＳ 明朝" w:hint="eastAsia"/>
          <w:bCs/>
          <w:color w:val="0D0D0D" w:themeColor="text1" w:themeTint="F2"/>
          <w:kern w:val="0"/>
          <w:szCs w:val="21"/>
        </w:rPr>
        <w:t xml:space="preserve">　</w:t>
      </w:r>
      <w:r w:rsidR="00734EDD">
        <w:rPr>
          <w:rFonts w:ascii="ＭＳ 明朝" w:hAnsi="ＭＳ 明朝" w:hint="eastAsia"/>
          <w:bCs/>
          <w:color w:val="0D0D0D" w:themeColor="text1" w:themeTint="F2"/>
          <w:kern w:val="0"/>
          <w:szCs w:val="21"/>
        </w:rPr>
        <w:t>エソメプラゾールカプセル</w:t>
      </w:r>
      <w:r w:rsidR="00CE1A94">
        <w:rPr>
          <w:rFonts w:ascii="ＭＳ 明朝" w:hAnsi="ＭＳ 明朝" w:hint="eastAsia"/>
          <w:bCs/>
          <w:color w:val="0D0D0D" w:themeColor="text1" w:themeTint="F2"/>
          <w:kern w:val="0"/>
          <w:szCs w:val="21"/>
        </w:rPr>
        <w:t>「ニプロ」</w:t>
      </w:r>
    </w:p>
    <w:p w14:paraId="6C6A9679" w14:textId="7CC80736" w:rsidR="00A87372" w:rsidRDefault="00A87372" w:rsidP="00B9491D">
      <w:pPr>
        <w:ind w:firstLineChars="350" w:firstLine="735"/>
        <w:rPr>
          <w:rFonts w:ascii="ＭＳ 明朝" w:hAnsi="ＭＳ 明朝"/>
          <w:bCs/>
          <w:color w:val="0D0D0D" w:themeColor="text1" w:themeTint="F2"/>
          <w:kern w:val="0"/>
          <w:szCs w:val="21"/>
        </w:rPr>
      </w:pPr>
      <w:r>
        <w:rPr>
          <w:rFonts w:ascii="ＭＳ 明朝" w:hAnsi="ＭＳ 明朝" w:hint="eastAsia"/>
          <w:bCs/>
          <w:color w:val="0D0D0D" w:themeColor="text1" w:themeTint="F2"/>
          <w:kern w:val="0"/>
          <w:szCs w:val="21"/>
        </w:rPr>
        <w:t xml:space="preserve">　　　　　　　　　　　　　　　　　　　　　　　　　</w:t>
      </w:r>
      <w:r w:rsidR="001C3CF5">
        <w:rPr>
          <w:rFonts w:ascii="ＭＳ 明朝" w:hAnsi="ＭＳ 明朝" w:hint="eastAsia"/>
          <w:bCs/>
          <w:color w:val="0D0D0D" w:themeColor="text1" w:themeTint="F2"/>
          <w:kern w:val="0"/>
          <w:szCs w:val="21"/>
        </w:rPr>
        <w:t xml:space="preserve">　　　　　　　　　　　　　</w:t>
      </w:r>
      <w:r w:rsidR="00CE1A94">
        <w:rPr>
          <w:rFonts w:ascii="ＭＳ 明朝" w:hAnsi="ＭＳ 明朝" w:hint="eastAsia"/>
          <w:bCs/>
          <w:color w:val="0D0D0D" w:themeColor="text1" w:themeTint="F2"/>
          <w:kern w:val="0"/>
          <w:szCs w:val="21"/>
        </w:rPr>
        <w:t>ニプロ</w:t>
      </w:r>
      <w:r>
        <w:rPr>
          <w:rFonts w:ascii="ＭＳ 明朝" w:hAnsi="ＭＳ 明朝" w:hint="eastAsia"/>
          <w:bCs/>
          <w:color w:val="0D0D0D" w:themeColor="text1" w:themeTint="F2"/>
          <w:kern w:val="0"/>
          <w:szCs w:val="21"/>
        </w:rPr>
        <w:t>株式会社</w:t>
      </w:r>
    </w:p>
    <w:p w14:paraId="61FA6D6C" w14:textId="5DEADE88" w:rsidR="00EA787F" w:rsidRDefault="00D004F0" w:rsidP="0018694C">
      <w:pPr>
        <w:ind w:firstLineChars="250" w:firstLine="600"/>
        <w:rPr>
          <w:bCs/>
          <w:color w:val="0D0D0D" w:themeColor="text1" w:themeTint="F2"/>
          <w:kern w:val="0"/>
          <w:sz w:val="24"/>
        </w:rPr>
      </w:pPr>
      <w:bookmarkStart w:id="0" w:name="_Hlk129006217"/>
      <w:r w:rsidRPr="00CF640A">
        <w:rPr>
          <w:rFonts w:ascii="ＭＳ 明朝" w:hAnsi="ＭＳ 明朝" w:hint="eastAsia"/>
          <w:bCs/>
          <w:color w:val="0D0D0D" w:themeColor="text1" w:themeTint="F2"/>
          <w:kern w:val="0"/>
          <w:sz w:val="24"/>
        </w:rPr>
        <w:t>【講演】</w:t>
      </w:r>
      <w:r w:rsidR="0018694C">
        <w:rPr>
          <w:rFonts w:ascii="ＭＳ 明朝" w:hAnsi="ＭＳ 明朝" w:hint="eastAsia"/>
          <w:bCs/>
          <w:color w:val="0D0D0D" w:themeColor="text1" w:themeTint="F2"/>
          <w:kern w:val="0"/>
          <w:sz w:val="24"/>
        </w:rPr>
        <w:t xml:space="preserve">: </w:t>
      </w:r>
      <w:r>
        <w:rPr>
          <w:rFonts w:hint="eastAsia"/>
          <w:bCs/>
          <w:color w:val="0D0D0D" w:themeColor="text1" w:themeTint="F2"/>
          <w:kern w:val="0"/>
          <w:sz w:val="24"/>
        </w:rPr>
        <w:t>18</w:t>
      </w:r>
      <w:r>
        <w:rPr>
          <w:rFonts w:hint="eastAsia"/>
          <w:bCs/>
          <w:color w:val="0D0D0D" w:themeColor="text1" w:themeTint="F2"/>
          <w:kern w:val="0"/>
          <w:sz w:val="24"/>
        </w:rPr>
        <w:t>：</w:t>
      </w:r>
      <w:r>
        <w:rPr>
          <w:rFonts w:hint="eastAsia"/>
          <w:bCs/>
          <w:color w:val="0D0D0D" w:themeColor="text1" w:themeTint="F2"/>
          <w:kern w:val="0"/>
          <w:sz w:val="24"/>
        </w:rPr>
        <w:t>30</w:t>
      </w:r>
      <w:r>
        <w:rPr>
          <w:rFonts w:hint="eastAsia"/>
          <w:bCs/>
          <w:color w:val="0D0D0D" w:themeColor="text1" w:themeTint="F2"/>
          <w:kern w:val="0"/>
          <w:sz w:val="24"/>
        </w:rPr>
        <w:t>～</w:t>
      </w:r>
      <w:r w:rsidR="0025009E">
        <w:rPr>
          <w:rFonts w:hint="eastAsia"/>
          <w:bCs/>
          <w:color w:val="0D0D0D" w:themeColor="text1" w:themeTint="F2"/>
          <w:kern w:val="0"/>
          <w:sz w:val="24"/>
        </w:rPr>
        <w:t>19</w:t>
      </w:r>
      <w:r w:rsidR="00716CB5">
        <w:rPr>
          <w:rFonts w:hint="eastAsia"/>
          <w:bCs/>
          <w:color w:val="0D0D0D" w:themeColor="text1" w:themeTint="F2"/>
          <w:kern w:val="0"/>
          <w:sz w:val="24"/>
        </w:rPr>
        <w:t>：</w:t>
      </w:r>
      <w:r w:rsidR="00740FEA">
        <w:rPr>
          <w:bCs/>
          <w:color w:val="0D0D0D" w:themeColor="text1" w:themeTint="F2"/>
          <w:kern w:val="0"/>
          <w:sz w:val="24"/>
        </w:rPr>
        <w:t>15</w:t>
      </w:r>
      <w:r>
        <w:rPr>
          <w:rFonts w:hint="eastAsia"/>
          <w:bCs/>
          <w:color w:val="0D0D0D" w:themeColor="text1" w:themeTint="F2"/>
          <w:kern w:val="0"/>
          <w:sz w:val="24"/>
        </w:rPr>
        <w:t xml:space="preserve">　</w:t>
      </w:r>
    </w:p>
    <w:p w14:paraId="38B9C585" w14:textId="013CA596" w:rsidR="0025009E" w:rsidRPr="0025009E" w:rsidRDefault="0025009E" w:rsidP="0025009E">
      <w:pPr>
        <w:ind w:firstLineChars="250" w:firstLine="600"/>
        <w:rPr>
          <w:rFonts w:ascii="ＭＳ 明朝" w:hAnsi="ＭＳ 明朝"/>
          <w:bCs/>
          <w:color w:val="0D0D0D" w:themeColor="text1" w:themeTint="F2"/>
          <w:kern w:val="0"/>
          <w:sz w:val="24"/>
        </w:rPr>
      </w:pPr>
      <w:r>
        <w:rPr>
          <w:rFonts w:ascii="ＭＳ 明朝" w:hAnsi="ＭＳ 明朝" w:cstheme="minorBidi" w:hint="eastAsia"/>
          <w:sz w:val="24"/>
        </w:rPr>
        <w:t>『</w:t>
      </w:r>
      <w:r w:rsidR="00DC2E79">
        <w:rPr>
          <w:rFonts w:ascii="ＭＳ 明朝" w:hAnsi="ＭＳ 明朝" w:cstheme="minorBidi" w:hint="eastAsia"/>
          <w:sz w:val="24"/>
        </w:rPr>
        <w:t>薬物治療をつなぐ地域連携　－</w:t>
      </w:r>
      <w:r w:rsidR="000637B9">
        <w:rPr>
          <w:rFonts w:ascii="ＭＳ 明朝" w:hAnsi="ＭＳ 明朝" w:cstheme="minorBidi" w:hint="eastAsia"/>
          <w:sz w:val="24"/>
        </w:rPr>
        <w:t>症例から考える伝わる情報共有－</w:t>
      </w:r>
      <w:r w:rsidRPr="0025009E">
        <w:rPr>
          <w:rFonts w:ascii="ＭＳ 明朝" w:hAnsi="ＭＳ 明朝" w:cstheme="minorBidi"/>
          <w:sz w:val="24"/>
        </w:rPr>
        <w:t xml:space="preserve"> </w:t>
      </w:r>
      <w:r>
        <w:rPr>
          <w:rFonts w:ascii="ＭＳ 明朝" w:hAnsi="ＭＳ 明朝" w:cstheme="minorBidi" w:hint="eastAsia"/>
          <w:sz w:val="24"/>
        </w:rPr>
        <w:t>』</w:t>
      </w:r>
    </w:p>
    <w:p w14:paraId="628BD5C2" w14:textId="5C3872FA" w:rsidR="00A87372" w:rsidRDefault="002B04D1" w:rsidP="00A87372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明石医療センター</w:t>
      </w:r>
    </w:p>
    <w:p w14:paraId="2FE816FB" w14:textId="39CD9EA3" w:rsidR="00FF5EE6" w:rsidRDefault="00A87372" w:rsidP="00A87372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B04D1">
        <w:rPr>
          <w:rFonts w:hint="eastAsia"/>
          <w:sz w:val="24"/>
        </w:rPr>
        <w:t>薬剤科</w:t>
      </w:r>
      <w:r>
        <w:rPr>
          <w:rFonts w:hint="eastAsia"/>
          <w:sz w:val="24"/>
        </w:rPr>
        <w:t xml:space="preserve">　</w:t>
      </w:r>
      <w:r w:rsidR="003D5873">
        <w:rPr>
          <w:rFonts w:hint="eastAsia"/>
          <w:sz w:val="24"/>
        </w:rPr>
        <w:t>吉田</w:t>
      </w:r>
      <w:r>
        <w:rPr>
          <w:rFonts w:hint="eastAsia"/>
          <w:sz w:val="24"/>
        </w:rPr>
        <w:t xml:space="preserve">　</w:t>
      </w:r>
      <w:r w:rsidR="003D5873">
        <w:rPr>
          <w:rFonts w:hint="eastAsia"/>
          <w:sz w:val="24"/>
        </w:rPr>
        <w:t>敏人</w:t>
      </w:r>
      <w:r>
        <w:rPr>
          <w:rFonts w:hint="eastAsia"/>
          <w:sz w:val="24"/>
        </w:rPr>
        <w:t xml:space="preserve">　先生</w:t>
      </w:r>
      <w:r w:rsidR="00A62984">
        <w:rPr>
          <w:rFonts w:hint="eastAsia"/>
          <w:sz w:val="24"/>
        </w:rPr>
        <w:t xml:space="preserve">　</w:t>
      </w:r>
    </w:p>
    <w:p w14:paraId="1C407B7E" w14:textId="4175F3DC" w:rsidR="0025009E" w:rsidRDefault="0025009E" w:rsidP="0025009E">
      <w:pPr>
        <w:ind w:firstLineChars="250" w:firstLine="600"/>
        <w:rPr>
          <w:bCs/>
          <w:color w:val="0D0D0D" w:themeColor="text1" w:themeTint="F2"/>
          <w:kern w:val="0"/>
          <w:sz w:val="24"/>
        </w:rPr>
      </w:pPr>
      <w:r w:rsidRPr="00CF640A">
        <w:rPr>
          <w:rFonts w:ascii="ＭＳ 明朝" w:hAnsi="ＭＳ 明朝" w:hint="eastAsia"/>
          <w:bCs/>
          <w:color w:val="0D0D0D" w:themeColor="text1" w:themeTint="F2"/>
          <w:kern w:val="0"/>
          <w:sz w:val="24"/>
        </w:rPr>
        <w:t>【講演】</w:t>
      </w:r>
      <w:r>
        <w:rPr>
          <w:rFonts w:ascii="ＭＳ 明朝" w:hAnsi="ＭＳ 明朝" w:hint="eastAsia"/>
          <w:bCs/>
          <w:color w:val="0D0D0D" w:themeColor="text1" w:themeTint="F2"/>
          <w:kern w:val="0"/>
          <w:sz w:val="24"/>
        </w:rPr>
        <w:t xml:space="preserve">: </w:t>
      </w:r>
      <w:r>
        <w:rPr>
          <w:rFonts w:hint="eastAsia"/>
          <w:bCs/>
          <w:color w:val="0D0D0D" w:themeColor="text1" w:themeTint="F2"/>
          <w:kern w:val="0"/>
          <w:sz w:val="24"/>
        </w:rPr>
        <w:t>19</w:t>
      </w:r>
      <w:r>
        <w:rPr>
          <w:rFonts w:hint="eastAsia"/>
          <w:bCs/>
          <w:color w:val="0D0D0D" w:themeColor="text1" w:themeTint="F2"/>
          <w:kern w:val="0"/>
          <w:sz w:val="24"/>
        </w:rPr>
        <w:t>：</w:t>
      </w:r>
      <w:r w:rsidR="00740FEA">
        <w:rPr>
          <w:rFonts w:hint="eastAsia"/>
          <w:bCs/>
          <w:color w:val="0D0D0D" w:themeColor="text1" w:themeTint="F2"/>
          <w:kern w:val="0"/>
          <w:sz w:val="24"/>
        </w:rPr>
        <w:t>1</w:t>
      </w:r>
      <w:r w:rsidR="00740FEA">
        <w:rPr>
          <w:bCs/>
          <w:color w:val="0D0D0D" w:themeColor="text1" w:themeTint="F2"/>
          <w:kern w:val="0"/>
          <w:sz w:val="24"/>
        </w:rPr>
        <w:t>5</w:t>
      </w:r>
      <w:r>
        <w:rPr>
          <w:rFonts w:hint="eastAsia"/>
          <w:bCs/>
          <w:color w:val="0D0D0D" w:themeColor="text1" w:themeTint="F2"/>
          <w:kern w:val="0"/>
          <w:sz w:val="24"/>
        </w:rPr>
        <w:t>～</w:t>
      </w:r>
      <w:r>
        <w:rPr>
          <w:rFonts w:hint="eastAsia"/>
          <w:bCs/>
          <w:color w:val="0D0D0D" w:themeColor="text1" w:themeTint="F2"/>
          <w:kern w:val="0"/>
          <w:sz w:val="24"/>
        </w:rPr>
        <w:t>20</w:t>
      </w:r>
      <w:r>
        <w:rPr>
          <w:rFonts w:hint="eastAsia"/>
          <w:bCs/>
          <w:color w:val="0D0D0D" w:themeColor="text1" w:themeTint="F2"/>
          <w:kern w:val="0"/>
          <w:sz w:val="24"/>
        </w:rPr>
        <w:t>：</w:t>
      </w:r>
      <w:r>
        <w:rPr>
          <w:rFonts w:hint="eastAsia"/>
          <w:bCs/>
          <w:color w:val="0D0D0D" w:themeColor="text1" w:themeTint="F2"/>
          <w:kern w:val="0"/>
          <w:sz w:val="24"/>
        </w:rPr>
        <w:t>00</w:t>
      </w:r>
    </w:p>
    <w:p w14:paraId="64BB7577" w14:textId="66B376CB" w:rsidR="0025009E" w:rsidRPr="0025009E" w:rsidRDefault="0025009E" w:rsidP="0025009E">
      <w:pPr>
        <w:ind w:firstLineChars="250" w:firstLine="600"/>
        <w:rPr>
          <w:bCs/>
          <w:color w:val="0D0D0D" w:themeColor="text1" w:themeTint="F2"/>
          <w:kern w:val="0"/>
          <w:sz w:val="24"/>
        </w:rPr>
      </w:pPr>
      <w:r>
        <w:rPr>
          <w:rFonts w:hint="eastAsia"/>
          <w:sz w:val="24"/>
        </w:rPr>
        <w:t>『</w:t>
      </w:r>
      <w:r w:rsidR="003D5873">
        <w:rPr>
          <w:rFonts w:hint="eastAsia"/>
          <w:sz w:val="24"/>
        </w:rPr>
        <w:t>慢性疾患時代の消化器診療と薬物療法</w:t>
      </w:r>
      <w:r w:rsidR="00D95769">
        <w:rPr>
          <w:rFonts w:hint="eastAsia"/>
          <w:sz w:val="24"/>
        </w:rPr>
        <w:t xml:space="preserve">　～酸分泌抑制療法</w:t>
      </w:r>
      <w:r w:rsidR="00A01A89">
        <w:rPr>
          <w:rFonts w:hint="eastAsia"/>
          <w:sz w:val="24"/>
        </w:rPr>
        <w:t>・</w:t>
      </w:r>
      <w:r w:rsidR="00A01A89">
        <w:rPr>
          <w:rFonts w:hint="eastAsia"/>
          <w:sz w:val="24"/>
        </w:rPr>
        <w:t>MASLD</w:t>
      </w:r>
      <w:r w:rsidR="00A01A89">
        <w:rPr>
          <w:rFonts w:hint="eastAsia"/>
          <w:sz w:val="24"/>
        </w:rPr>
        <w:t>診療の最近の話題</w:t>
      </w:r>
      <w:r>
        <w:rPr>
          <w:rFonts w:hint="eastAsia"/>
          <w:sz w:val="24"/>
        </w:rPr>
        <w:t>』</w:t>
      </w:r>
    </w:p>
    <w:p w14:paraId="608870EC" w14:textId="2F7FC79A" w:rsidR="009B0BCA" w:rsidRDefault="008423E7" w:rsidP="009B0BCA">
      <w:pPr>
        <w:ind w:leftChars="1800" w:left="3780" w:firstLineChars="700" w:firstLine="1680"/>
        <w:rPr>
          <w:rFonts w:ascii="ＭＳ 明朝" w:hAnsi="ＭＳ 明朝" w:cstheme="minorBidi"/>
          <w:sz w:val="24"/>
        </w:rPr>
      </w:pPr>
      <w:r>
        <w:rPr>
          <w:rFonts w:ascii="ＭＳ 明朝" w:hAnsi="ＭＳ 明朝" w:cstheme="minorBidi" w:hint="eastAsia"/>
          <w:sz w:val="24"/>
        </w:rPr>
        <w:t>明石医療センター</w:t>
      </w:r>
    </w:p>
    <w:p w14:paraId="42AF9E42" w14:textId="1B875590" w:rsidR="00FB0029" w:rsidRDefault="00791353" w:rsidP="009B0BCA">
      <w:pPr>
        <w:ind w:leftChars="1800" w:left="3780" w:firstLineChars="700" w:firstLine="1680"/>
        <w:rPr>
          <w:rFonts w:ascii="ＭＳ 明朝" w:hAnsi="ＭＳ 明朝" w:cstheme="minorBidi"/>
          <w:sz w:val="24"/>
        </w:rPr>
      </w:pPr>
      <w:r>
        <w:rPr>
          <w:rFonts w:ascii="ＭＳ 明朝" w:hAnsi="ＭＳ 明朝" w:cstheme="minorBidi" w:hint="eastAsia"/>
          <w:sz w:val="24"/>
        </w:rPr>
        <w:t>消化器内科</w:t>
      </w:r>
      <w:r w:rsidR="009B0BCA">
        <w:rPr>
          <w:rFonts w:ascii="ＭＳ 明朝" w:hAnsi="ＭＳ 明朝" w:cstheme="minorBidi" w:hint="eastAsia"/>
          <w:sz w:val="24"/>
        </w:rPr>
        <w:t xml:space="preserve">　</w:t>
      </w:r>
      <w:r>
        <w:rPr>
          <w:rFonts w:ascii="ＭＳ 明朝" w:hAnsi="ＭＳ 明朝" w:cstheme="minorBidi" w:hint="eastAsia"/>
          <w:sz w:val="24"/>
        </w:rPr>
        <w:t>医長</w:t>
      </w:r>
      <w:r w:rsidR="009B0BCA">
        <w:rPr>
          <w:rFonts w:ascii="ＭＳ 明朝" w:hAnsi="ＭＳ 明朝" w:cstheme="minorBidi" w:hint="eastAsia"/>
          <w:sz w:val="24"/>
        </w:rPr>
        <w:t xml:space="preserve">　</w:t>
      </w:r>
      <w:r>
        <w:rPr>
          <w:rFonts w:ascii="ＭＳ 明朝" w:hAnsi="ＭＳ 明朝" w:cstheme="minorBidi" w:hint="eastAsia"/>
          <w:sz w:val="24"/>
        </w:rPr>
        <w:t>名方</w:t>
      </w:r>
      <w:r w:rsidR="009B0BCA">
        <w:rPr>
          <w:rFonts w:ascii="ＭＳ 明朝" w:hAnsi="ＭＳ 明朝" w:cstheme="minorBidi" w:hint="eastAsia"/>
          <w:sz w:val="24"/>
        </w:rPr>
        <w:t xml:space="preserve">　</w:t>
      </w:r>
      <w:r w:rsidR="00526505">
        <w:rPr>
          <w:rFonts w:ascii="ＭＳ 明朝" w:hAnsi="ＭＳ 明朝" w:cstheme="minorBidi" w:hint="eastAsia"/>
          <w:sz w:val="24"/>
        </w:rPr>
        <w:t>勇介</w:t>
      </w:r>
      <w:r w:rsidR="009B0BCA">
        <w:rPr>
          <w:rFonts w:ascii="ＭＳ 明朝" w:hAnsi="ＭＳ 明朝" w:cstheme="minorBidi" w:hint="eastAsia"/>
          <w:sz w:val="24"/>
        </w:rPr>
        <w:t xml:space="preserve">　先生</w:t>
      </w:r>
    </w:p>
    <w:p w14:paraId="0F331576" w14:textId="77777777" w:rsidR="000E67FF" w:rsidRPr="00FB0029" w:rsidRDefault="000E67FF" w:rsidP="00FB0029">
      <w:pPr>
        <w:ind w:firstLineChars="3400" w:firstLine="8160"/>
        <w:rPr>
          <w:rFonts w:ascii="ＭＳ 明朝" w:hAnsi="ＭＳ 明朝" w:cstheme="minorBidi"/>
          <w:sz w:val="24"/>
        </w:rPr>
      </w:pPr>
    </w:p>
    <w:bookmarkEnd w:id="0"/>
    <w:p w14:paraId="173D6A0D" w14:textId="0984822C" w:rsidR="00D80FEC" w:rsidRPr="003C3648" w:rsidRDefault="003C3648" w:rsidP="003C3648">
      <w:pPr>
        <w:spacing w:line="240" w:lineRule="exact"/>
        <w:ind w:firstLineChars="50" w:firstLine="110"/>
        <w:rPr>
          <w:rFonts w:ascii="ＭＳ 明朝" w:hAnsi="ＭＳ 明朝"/>
          <w:szCs w:val="21"/>
        </w:rPr>
      </w:pPr>
      <w:r w:rsidRPr="003C3648">
        <w:rPr>
          <w:rFonts w:ascii="ＭＳ 明朝" w:hAnsi="ＭＳ 明朝" w:hint="eastAsia"/>
          <w:sz w:val="22"/>
          <w:szCs w:val="22"/>
        </w:rPr>
        <w:t>共　催</w:t>
      </w:r>
      <w:r w:rsidR="00DA18D8" w:rsidRPr="003C3648">
        <w:rPr>
          <w:rFonts w:ascii="ＭＳ 明朝" w:hAnsi="ＭＳ 明朝" w:hint="eastAsia"/>
          <w:szCs w:val="21"/>
        </w:rPr>
        <w:t xml:space="preserve">：　</w:t>
      </w:r>
      <w:r w:rsidR="004B79BF" w:rsidRPr="003C3648">
        <w:rPr>
          <w:rFonts w:ascii="ＭＳ 明朝" w:hAnsi="ＭＳ 明朝" w:hint="eastAsia"/>
          <w:szCs w:val="21"/>
        </w:rPr>
        <w:t>兵庫県病院薬剤師会、兵庫県病院薬剤師会東播支部、明石市薬剤師会、播磨薬剤師会</w:t>
      </w:r>
    </w:p>
    <w:p w14:paraId="3B7B5B7E" w14:textId="7FD4413E" w:rsidR="00F265A0" w:rsidRDefault="00D80FEC" w:rsidP="00F265A0">
      <w:pPr>
        <w:spacing w:line="240" w:lineRule="exact"/>
        <w:ind w:firstLine="238"/>
        <w:rPr>
          <w:szCs w:val="21"/>
        </w:rPr>
      </w:pPr>
      <w:r w:rsidRPr="003C3648">
        <w:rPr>
          <w:rFonts w:ascii="ＭＳ 明朝" w:hAnsi="ＭＳ 明朝" w:hint="eastAsia"/>
          <w:szCs w:val="21"/>
        </w:rPr>
        <w:t xml:space="preserve">　 </w:t>
      </w:r>
      <w:r w:rsidRPr="003C3648">
        <w:rPr>
          <w:rFonts w:ascii="ＭＳ 明朝" w:hAnsi="ＭＳ 明朝"/>
          <w:szCs w:val="21"/>
        </w:rPr>
        <w:t xml:space="preserve"> </w:t>
      </w:r>
      <w:r w:rsidR="00916257" w:rsidRPr="003C3648">
        <w:rPr>
          <w:rFonts w:ascii="ＭＳ 明朝" w:hAnsi="ＭＳ 明朝"/>
          <w:szCs w:val="21"/>
        </w:rPr>
        <w:t xml:space="preserve">  </w:t>
      </w:r>
      <w:r w:rsidR="00DA18D8" w:rsidRPr="003C3648">
        <w:rPr>
          <w:rFonts w:ascii="ＭＳ 明朝" w:hAnsi="ＭＳ 明朝" w:hint="eastAsia"/>
          <w:szCs w:val="21"/>
        </w:rPr>
        <w:t xml:space="preserve">　 </w:t>
      </w:r>
      <w:r w:rsidR="004B79BF" w:rsidRPr="003C3648">
        <w:rPr>
          <w:rFonts w:ascii="ＭＳ 明朝" w:hAnsi="ＭＳ 明朝" w:hint="eastAsia"/>
          <w:szCs w:val="21"/>
        </w:rPr>
        <w:t>兵庫県薬剤師会東播</w:t>
      </w:r>
      <w:r w:rsidR="00C40BBB">
        <w:rPr>
          <w:rFonts w:ascii="ＭＳ 明朝" w:hAnsi="ＭＳ 明朝" w:hint="eastAsia"/>
          <w:szCs w:val="21"/>
        </w:rPr>
        <w:t>支部、</w:t>
      </w:r>
      <w:r w:rsidR="00FE0335">
        <w:rPr>
          <w:rFonts w:hint="eastAsia"/>
          <w:szCs w:val="21"/>
        </w:rPr>
        <w:t>ニプロ</w:t>
      </w:r>
      <w:r w:rsidR="00FB0029" w:rsidRPr="004D678B">
        <w:rPr>
          <w:rFonts w:hint="eastAsia"/>
          <w:szCs w:val="21"/>
        </w:rPr>
        <w:t>株式会社</w:t>
      </w:r>
    </w:p>
    <w:p w14:paraId="587597DE" w14:textId="0679DE22" w:rsidR="00DA187E" w:rsidRPr="00234A51" w:rsidRDefault="00DA187E" w:rsidP="00F265A0">
      <w:pPr>
        <w:spacing w:line="240" w:lineRule="exact"/>
        <w:ind w:firstLine="238"/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　　　　</w:t>
      </w:r>
      <w:r w:rsidRPr="00234A51">
        <w:rPr>
          <w:rFonts w:hint="eastAsia"/>
          <w:color w:val="000000" w:themeColor="text1"/>
          <w:szCs w:val="21"/>
        </w:rPr>
        <w:t xml:space="preserve"> </w:t>
      </w:r>
      <w:r w:rsidRPr="00234A51">
        <w:rPr>
          <w:rFonts w:hint="eastAsia"/>
          <w:color w:val="000000" w:themeColor="text1"/>
          <w:szCs w:val="21"/>
        </w:rPr>
        <w:t>※講演会の情報をソーシャルメディア等に投稿することはご遠慮ください。</w:t>
      </w:r>
    </w:p>
    <w:p w14:paraId="46B3942B" w14:textId="4D144746" w:rsidR="00DA187E" w:rsidRPr="00234A51" w:rsidRDefault="00DA187E" w:rsidP="00F265A0">
      <w:pPr>
        <w:spacing w:line="240" w:lineRule="exact"/>
        <w:ind w:firstLine="238"/>
        <w:rPr>
          <w:color w:val="000000" w:themeColor="text1"/>
          <w:szCs w:val="21"/>
        </w:rPr>
      </w:pPr>
      <w:r w:rsidRPr="00234A51">
        <w:rPr>
          <w:rFonts w:hint="eastAsia"/>
          <w:color w:val="000000" w:themeColor="text1"/>
          <w:szCs w:val="21"/>
        </w:rPr>
        <w:t xml:space="preserve">　　　　</w:t>
      </w:r>
      <w:r w:rsidRPr="00234A51">
        <w:rPr>
          <w:rFonts w:hint="eastAsia"/>
          <w:color w:val="000000" w:themeColor="text1"/>
          <w:szCs w:val="21"/>
        </w:rPr>
        <w:t xml:space="preserve"> </w:t>
      </w:r>
      <w:r w:rsidRPr="00234A51">
        <w:rPr>
          <w:rFonts w:hint="eastAsia"/>
          <w:color w:val="000000" w:themeColor="text1"/>
          <w:szCs w:val="21"/>
        </w:rPr>
        <w:t>※ご入力いただきました個人情報は、本講演会の目的にのみ使用いたします。</w:t>
      </w:r>
    </w:p>
    <w:p w14:paraId="5AAC6D52" w14:textId="027CBFFF" w:rsidR="00FD2E2B" w:rsidRPr="003C3648" w:rsidRDefault="003C3648" w:rsidP="003C3648">
      <w:pPr>
        <w:pStyle w:val="a5"/>
        <w:spacing w:line="240" w:lineRule="exact"/>
        <w:ind w:firstLineChars="50" w:firstLine="110"/>
        <w:jc w:val="left"/>
        <w:rPr>
          <w:rFonts w:ascii="ＭＳ 明朝" w:hAnsi="ＭＳ 明朝"/>
          <w:b/>
          <w:bCs/>
          <w:color w:val="0D0D0D" w:themeColor="text1" w:themeTint="F2"/>
          <w:sz w:val="22"/>
          <w:szCs w:val="22"/>
          <w:u w:val="wave"/>
        </w:rPr>
      </w:pPr>
      <w:r w:rsidRPr="003C3648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参加費</w:t>
      </w:r>
      <w:r w:rsidR="00FD2E2B" w:rsidRPr="003C3648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： </w:t>
      </w:r>
      <w:r w:rsidR="00FD2E2B" w:rsidRPr="003C3648">
        <w:rPr>
          <w:rFonts w:ascii="ＭＳ 明朝" w:hAnsi="ＭＳ 明朝" w:hint="eastAsia"/>
          <w:b/>
          <w:bCs/>
          <w:color w:val="0D0D0D" w:themeColor="text1" w:themeTint="F2"/>
          <w:sz w:val="22"/>
          <w:szCs w:val="22"/>
          <w:u w:val="wave"/>
        </w:rPr>
        <w:t>支部会員 無料150名</w:t>
      </w:r>
      <w:r w:rsidR="00C704AA">
        <w:rPr>
          <w:rFonts w:ascii="ＭＳ 明朝" w:hAnsi="ＭＳ 明朝" w:hint="eastAsia"/>
          <w:b/>
          <w:bCs/>
          <w:color w:val="0D0D0D" w:themeColor="text1" w:themeTint="F2"/>
          <w:sz w:val="22"/>
          <w:szCs w:val="22"/>
          <w:u w:val="wave"/>
        </w:rPr>
        <w:t>・他支部会員無料</w:t>
      </w:r>
      <w:r w:rsidR="00E76859">
        <w:rPr>
          <w:rFonts w:ascii="ＭＳ 明朝" w:hAnsi="ＭＳ 明朝" w:hint="eastAsia"/>
          <w:b/>
          <w:bCs/>
          <w:color w:val="0D0D0D" w:themeColor="text1" w:themeTint="F2"/>
          <w:sz w:val="22"/>
          <w:szCs w:val="22"/>
          <w:u w:val="wave"/>
        </w:rPr>
        <w:t>5</w:t>
      </w:r>
      <w:r w:rsidR="001B48EC">
        <w:rPr>
          <w:rFonts w:ascii="ＭＳ 明朝" w:hAnsi="ＭＳ 明朝" w:hint="eastAsia"/>
          <w:b/>
          <w:bCs/>
          <w:color w:val="0D0D0D" w:themeColor="text1" w:themeTint="F2"/>
          <w:sz w:val="22"/>
          <w:szCs w:val="22"/>
          <w:u w:val="wave"/>
        </w:rPr>
        <w:t>0</w:t>
      </w:r>
      <w:r w:rsidR="00FD2E2B" w:rsidRPr="003C3648">
        <w:rPr>
          <w:rFonts w:ascii="ＭＳ 明朝" w:hAnsi="ＭＳ 明朝" w:hint="eastAsia"/>
          <w:b/>
          <w:bCs/>
          <w:color w:val="0D0D0D" w:themeColor="text1" w:themeTint="F2"/>
          <w:sz w:val="22"/>
          <w:szCs w:val="22"/>
          <w:u w:val="wave"/>
        </w:rPr>
        <w:t>名・非会員5,000円50名　合計</w:t>
      </w:r>
      <w:r w:rsidR="00E76859">
        <w:rPr>
          <w:rFonts w:ascii="ＭＳ 明朝" w:hAnsi="ＭＳ 明朝" w:hint="eastAsia"/>
          <w:b/>
          <w:bCs/>
          <w:color w:val="0D0D0D" w:themeColor="text1" w:themeTint="F2"/>
          <w:sz w:val="22"/>
          <w:szCs w:val="22"/>
          <w:u w:val="wave"/>
        </w:rPr>
        <w:t>25</w:t>
      </w:r>
      <w:r w:rsidR="00FD2E2B" w:rsidRPr="003C3648">
        <w:rPr>
          <w:rFonts w:ascii="ＭＳ 明朝" w:hAnsi="ＭＳ 明朝" w:hint="eastAsia"/>
          <w:b/>
          <w:bCs/>
          <w:color w:val="0D0D0D" w:themeColor="text1" w:themeTint="F2"/>
          <w:sz w:val="22"/>
          <w:szCs w:val="22"/>
          <w:u w:val="wave"/>
        </w:rPr>
        <w:t>0名</w:t>
      </w:r>
    </w:p>
    <w:p w14:paraId="23EAC04D" w14:textId="77777777" w:rsidR="00FD2E2B" w:rsidRPr="003C3648" w:rsidRDefault="00FD2E2B" w:rsidP="00FD2E2B">
      <w:pPr>
        <w:pStyle w:val="a5"/>
        <w:spacing w:line="240" w:lineRule="exact"/>
        <w:ind w:firstLineChars="650" w:firstLine="1436"/>
        <w:jc w:val="left"/>
        <w:rPr>
          <w:rFonts w:ascii="ＭＳ 明朝" w:hAnsi="ＭＳ 明朝"/>
          <w:b/>
          <w:bCs/>
          <w:color w:val="0D0D0D" w:themeColor="text1" w:themeTint="F2"/>
          <w:sz w:val="22"/>
          <w:szCs w:val="22"/>
        </w:rPr>
      </w:pPr>
      <w:r w:rsidRPr="003C3648">
        <w:rPr>
          <w:rFonts w:ascii="ＭＳ 明朝" w:hAnsi="ＭＳ 明朝" w:hint="eastAsia"/>
          <w:b/>
          <w:bCs/>
          <w:color w:val="0D0D0D" w:themeColor="text1" w:themeTint="F2"/>
          <w:sz w:val="22"/>
          <w:szCs w:val="22"/>
        </w:rPr>
        <w:t>日本薬剤師研修センター（PECS）認定単位：1単位申請中</w:t>
      </w:r>
    </w:p>
    <w:p w14:paraId="5B6FADBD" w14:textId="77777777" w:rsidR="00096038" w:rsidRDefault="00096038" w:rsidP="009E4859">
      <w:pPr>
        <w:pStyle w:val="a5"/>
        <w:spacing w:line="280" w:lineRule="exact"/>
        <w:jc w:val="left"/>
        <w:rPr>
          <w:color w:val="0D0D0D" w:themeColor="text1" w:themeTint="F2"/>
          <w:sz w:val="22"/>
          <w:szCs w:val="22"/>
        </w:rPr>
      </w:pPr>
    </w:p>
    <w:p w14:paraId="43CFC2FC" w14:textId="183C46AA" w:rsidR="009E4859" w:rsidRDefault="009E4859" w:rsidP="009E4859">
      <w:pPr>
        <w:pStyle w:val="a5"/>
        <w:spacing w:line="280" w:lineRule="exact"/>
        <w:jc w:val="lef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※</w:t>
      </w:r>
      <w:r>
        <w:rPr>
          <w:rFonts w:hint="eastAsia"/>
          <w:color w:val="0D0D0D" w:themeColor="text1" w:themeTint="F2"/>
          <w:sz w:val="22"/>
          <w:szCs w:val="22"/>
        </w:rPr>
        <w:t>お申込み時に頂いた</w:t>
      </w:r>
      <w:r>
        <w:rPr>
          <w:color w:val="0D0D0D" w:themeColor="text1" w:themeTint="F2"/>
          <w:sz w:val="22"/>
          <w:szCs w:val="22"/>
        </w:rPr>
        <w:t>ご施設名・ご芳名は医薬品および医学・薬学に関する情報提供のために</w:t>
      </w:r>
    </w:p>
    <w:p w14:paraId="14781837" w14:textId="69382650" w:rsidR="009E4859" w:rsidRPr="00DC20B4" w:rsidRDefault="006D5E3B" w:rsidP="009E4859">
      <w:pPr>
        <w:pStyle w:val="a5"/>
        <w:spacing w:line="280" w:lineRule="exact"/>
        <w:ind w:firstLine="225"/>
        <w:jc w:val="left"/>
        <w:rPr>
          <w:color w:val="0D0D0D" w:themeColor="text1" w:themeTint="F2"/>
          <w:sz w:val="22"/>
          <w:szCs w:val="22"/>
        </w:rPr>
      </w:pPr>
      <w:r>
        <w:rPr>
          <w:rFonts w:hint="eastAsia"/>
          <w:color w:val="0D0D0D" w:themeColor="text1" w:themeTint="F2"/>
          <w:sz w:val="22"/>
          <w:szCs w:val="22"/>
        </w:rPr>
        <w:t>利用</w:t>
      </w:r>
      <w:r w:rsidR="009E4859">
        <w:rPr>
          <w:rFonts w:hint="eastAsia"/>
          <w:color w:val="0D0D0D" w:themeColor="text1" w:themeTint="F2"/>
          <w:sz w:val="22"/>
          <w:szCs w:val="22"/>
        </w:rPr>
        <w:t>させて</w:t>
      </w:r>
      <w:r w:rsidR="009E4859">
        <w:rPr>
          <w:color w:val="0D0D0D" w:themeColor="text1" w:themeTint="F2"/>
          <w:sz w:val="22"/>
          <w:szCs w:val="22"/>
        </w:rPr>
        <w:t>頂くことがございます。何卒ご理解とご協力賜りますようお願い申し上げます。</w:t>
      </w:r>
    </w:p>
    <w:p w14:paraId="134FC17C" w14:textId="60D90AE7" w:rsidR="00A77D2B" w:rsidRDefault="00C04F20" w:rsidP="008A0B8F">
      <w:pPr>
        <w:tabs>
          <w:tab w:val="left" w:pos="7800"/>
        </w:tabs>
        <w:ind w:left="282" w:hangingChars="128" w:hanging="282"/>
        <w:jc w:val="left"/>
        <w:rPr>
          <w:color w:val="0D0D0D" w:themeColor="text1" w:themeTint="F2"/>
          <w:sz w:val="22"/>
          <w:szCs w:val="22"/>
        </w:rPr>
      </w:pPr>
      <w:r>
        <w:rPr>
          <w:rFonts w:hint="eastAsia"/>
          <w:color w:val="0D0D0D" w:themeColor="text1" w:themeTint="F2"/>
          <w:sz w:val="22"/>
          <w:szCs w:val="22"/>
        </w:rPr>
        <w:t>※</w:t>
      </w:r>
      <w:r w:rsidRPr="00D4132E">
        <w:rPr>
          <w:rFonts w:hint="eastAsia"/>
          <w:b/>
          <w:bCs/>
          <w:color w:val="0D0D0D" w:themeColor="text1" w:themeTint="F2"/>
          <w:sz w:val="22"/>
          <w:szCs w:val="22"/>
        </w:rPr>
        <w:t>お</w:t>
      </w:r>
      <w:r w:rsidRPr="00E55F75">
        <w:rPr>
          <w:rFonts w:hint="eastAsia"/>
          <w:b/>
          <w:bCs/>
          <w:color w:val="0D0D0D" w:themeColor="text1" w:themeTint="F2"/>
          <w:sz w:val="22"/>
          <w:szCs w:val="22"/>
        </w:rPr>
        <w:t>申込は</w:t>
      </w:r>
      <w:r w:rsidR="00655221" w:rsidRPr="00E55F75">
        <w:rPr>
          <w:rFonts w:hint="eastAsia"/>
          <w:b/>
          <w:bCs/>
          <w:color w:val="0D0D0D" w:themeColor="text1" w:themeTint="F2"/>
          <w:sz w:val="22"/>
          <w:szCs w:val="22"/>
        </w:rPr>
        <w:t>事前にアスヤク</w:t>
      </w:r>
      <w:r w:rsidR="00655221" w:rsidRPr="00E55F75">
        <w:rPr>
          <w:rFonts w:hint="eastAsia"/>
          <w:b/>
          <w:bCs/>
          <w:color w:val="0D0D0D" w:themeColor="text1" w:themeTint="F2"/>
          <w:sz w:val="22"/>
          <w:szCs w:val="22"/>
        </w:rPr>
        <w:t>LIFE</w:t>
      </w:r>
      <w:r w:rsidR="00655221" w:rsidRPr="00E55F75">
        <w:rPr>
          <w:rFonts w:hint="eastAsia"/>
          <w:b/>
          <w:bCs/>
          <w:color w:val="0D0D0D" w:themeColor="text1" w:themeTint="F2"/>
          <w:sz w:val="22"/>
          <w:szCs w:val="22"/>
        </w:rPr>
        <w:t>研修の</w:t>
      </w:r>
      <w:r w:rsidR="00A77D2B" w:rsidRPr="00E55F75">
        <w:rPr>
          <w:rFonts w:hint="eastAsia"/>
          <w:b/>
          <w:bCs/>
          <w:color w:val="0D0D0D" w:themeColor="text1" w:themeTint="F2"/>
          <w:sz w:val="22"/>
          <w:szCs w:val="22"/>
        </w:rPr>
        <w:t>サイトのアカウント登録が必要になります。</w:t>
      </w:r>
    </w:p>
    <w:p w14:paraId="24B1839D" w14:textId="03FFE340" w:rsidR="00B8573B" w:rsidRDefault="004879BE" w:rsidP="0004578B">
      <w:pPr>
        <w:tabs>
          <w:tab w:val="left" w:pos="7800"/>
        </w:tabs>
        <w:ind w:left="282" w:hangingChars="128" w:hanging="282"/>
        <w:jc w:val="left"/>
        <w:rPr>
          <w:color w:val="0D0D0D" w:themeColor="text1" w:themeTint="F2"/>
          <w:sz w:val="22"/>
          <w:szCs w:val="22"/>
        </w:rPr>
      </w:pPr>
      <w:r>
        <w:rPr>
          <w:rFonts w:hint="eastAsia"/>
          <w:color w:val="0D0D0D" w:themeColor="text1" w:themeTint="F2"/>
          <w:sz w:val="22"/>
          <w:szCs w:val="22"/>
        </w:rPr>
        <w:t>※お申込み</w:t>
      </w:r>
      <w:r w:rsidR="00B8573B">
        <w:rPr>
          <w:rFonts w:hint="eastAsia"/>
          <w:color w:val="0D0D0D" w:themeColor="text1" w:themeTint="F2"/>
          <w:sz w:val="22"/>
          <w:szCs w:val="22"/>
        </w:rPr>
        <w:t>受付開始</w:t>
      </w:r>
      <w:bookmarkStart w:id="1" w:name="_Hlk194319549"/>
      <w:r w:rsidR="00243536">
        <w:rPr>
          <w:rFonts w:hint="eastAsia"/>
          <w:color w:val="0D0D0D" w:themeColor="text1" w:themeTint="F2"/>
          <w:sz w:val="22"/>
          <w:szCs w:val="22"/>
        </w:rPr>
        <w:t>は</w:t>
      </w:r>
      <w:bookmarkEnd w:id="1"/>
      <w:r w:rsidR="00074AB4">
        <w:rPr>
          <w:rFonts w:hint="eastAsia"/>
          <w:color w:val="0D0D0D" w:themeColor="text1" w:themeTint="F2"/>
          <w:sz w:val="22"/>
          <w:szCs w:val="22"/>
        </w:rPr>
        <w:t>7</w:t>
      </w:r>
      <w:r w:rsidR="009958B4">
        <w:rPr>
          <w:rFonts w:hint="eastAsia"/>
          <w:color w:val="0D0D0D" w:themeColor="text1" w:themeTint="F2"/>
          <w:sz w:val="22"/>
          <w:szCs w:val="22"/>
        </w:rPr>
        <w:t>月</w:t>
      </w:r>
      <w:r w:rsidR="00DC28D5">
        <w:rPr>
          <w:rFonts w:hint="eastAsia"/>
          <w:color w:val="0D0D0D" w:themeColor="text1" w:themeTint="F2"/>
          <w:sz w:val="22"/>
          <w:szCs w:val="22"/>
        </w:rPr>
        <w:t>8</w:t>
      </w:r>
      <w:r w:rsidR="009958B4">
        <w:rPr>
          <w:rFonts w:hint="eastAsia"/>
          <w:color w:val="0D0D0D" w:themeColor="text1" w:themeTint="F2"/>
          <w:sz w:val="22"/>
          <w:szCs w:val="22"/>
        </w:rPr>
        <w:t>日（</w:t>
      </w:r>
      <w:r w:rsidR="00DC28D5">
        <w:rPr>
          <w:rFonts w:hint="eastAsia"/>
          <w:color w:val="0D0D0D" w:themeColor="text1" w:themeTint="F2"/>
          <w:sz w:val="22"/>
          <w:szCs w:val="22"/>
        </w:rPr>
        <w:t>水</w:t>
      </w:r>
      <w:r w:rsidR="009958B4">
        <w:rPr>
          <w:rFonts w:hint="eastAsia"/>
          <w:color w:val="0D0D0D" w:themeColor="text1" w:themeTint="F2"/>
          <w:sz w:val="22"/>
          <w:szCs w:val="22"/>
        </w:rPr>
        <w:t>）</w:t>
      </w:r>
      <w:r w:rsidR="00823EF3">
        <w:rPr>
          <w:rFonts w:hint="eastAsia"/>
          <w:color w:val="0D0D0D" w:themeColor="text1" w:themeTint="F2"/>
          <w:sz w:val="22"/>
          <w:szCs w:val="22"/>
        </w:rPr>
        <w:t>申</w:t>
      </w:r>
      <w:r w:rsidR="00B8573B">
        <w:rPr>
          <w:rFonts w:hint="eastAsia"/>
          <w:color w:val="0D0D0D" w:themeColor="text1" w:themeTint="F2"/>
          <w:sz w:val="22"/>
          <w:szCs w:val="22"/>
        </w:rPr>
        <w:t>込専用フォームより手続きしてください。</w:t>
      </w:r>
    </w:p>
    <w:p w14:paraId="27F4787F" w14:textId="59CE3B66" w:rsidR="00056447" w:rsidRDefault="00F62D56" w:rsidP="00FB0029">
      <w:pPr>
        <w:tabs>
          <w:tab w:val="left" w:pos="7800"/>
        </w:tabs>
        <w:ind w:left="282" w:hangingChars="128" w:hanging="282"/>
        <w:jc w:val="left"/>
        <w:rPr>
          <w:color w:val="0D0D0D" w:themeColor="text1" w:themeTint="F2"/>
          <w:sz w:val="22"/>
          <w:szCs w:val="22"/>
        </w:rPr>
      </w:pPr>
      <w:r>
        <w:rPr>
          <w:rFonts w:hint="eastAsia"/>
          <w:color w:val="0D0D0D" w:themeColor="text1" w:themeTint="F2"/>
          <w:sz w:val="22"/>
          <w:szCs w:val="22"/>
        </w:rPr>
        <w:t>※お申込み受付終了は</w:t>
      </w:r>
      <w:r w:rsidR="00F4212C">
        <w:rPr>
          <w:rFonts w:hint="eastAsia"/>
          <w:color w:val="0D0D0D" w:themeColor="text1" w:themeTint="F2"/>
          <w:sz w:val="22"/>
          <w:szCs w:val="22"/>
        </w:rPr>
        <w:t>8</w:t>
      </w:r>
      <w:r w:rsidR="009958B4">
        <w:rPr>
          <w:rFonts w:hint="eastAsia"/>
          <w:color w:val="0D0D0D" w:themeColor="text1" w:themeTint="F2"/>
          <w:sz w:val="22"/>
          <w:szCs w:val="22"/>
        </w:rPr>
        <w:t>月</w:t>
      </w:r>
      <w:r w:rsidR="0004578B">
        <w:rPr>
          <w:rFonts w:hint="eastAsia"/>
          <w:color w:val="0D0D0D" w:themeColor="text1" w:themeTint="F2"/>
          <w:sz w:val="22"/>
          <w:szCs w:val="22"/>
        </w:rPr>
        <w:t>1</w:t>
      </w:r>
      <w:r w:rsidR="00F4212C">
        <w:rPr>
          <w:rFonts w:hint="eastAsia"/>
          <w:color w:val="0D0D0D" w:themeColor="text1" w:themeTint="F2"/>
          <w:sz w:val="22"/>
          <w:szCs w:val="22"/>
        </w:rPr>
        <w:t>3</w:t>
      </w:r>
      <w:r w:rsidR="009958B4">
        <w:rPr>
          <w:rFonts w:hint="eastAsia"/>
          <w:color w:val="0D0D0D" w:themeColor="text1" w:themeTint="F2"/>
          <w:sz w:val="22"/>
          <w:szCs w:val="22"/>
        </w:rPr>
        <w:t>日（木）</w:t>
      </w:r>
      <w:r>
        <w:rPr>
          <w:rFonts w:hint="eastAsia"/>
          <w:color w:val="0D0D0D" w:themeColor="text1" w:themeTint="F2"/>
          <w:sz w:val="22"/>
          <w:szCs w:val="22"/>
        </w:rPr>
        <w:t>但し、</w:t>
      </w:r>
      <w:r w:rsidR="004879BE">
        <w:rPr>
          <w:rFonts w:hint="eastAsia"/>
          <w:color w:val="0D0D0D" w:themeColor="text1" w:themeTint="F2"/>
          <w:sz w:val="22"/>
          <w:szCs w:val="22"/>
        </w:rPr>
        <w:t>定員になり次第、受付を終了</w:t>
      </w:r>
      <w:r w:rsidR="00F114FE">
        <w:rPr>
          <w:rFonts w:hint="eastAsia"/>
          <w:color w:val="0D0D0D" w:themeColor="text1" w:themeTint="F2"/>
          <w:sz w:val="22"/>
          <w:szCs w:val="22"/>
        </w:rPr>
        <w:t>さ</w:t>
      </w:r>
      <w:r>
        <w:rPr>
          <w:rFonts w:hint="eastAsia"/>
          <w:color w:val="0D0D0D" w:themeColor="text1" w:themeTint="F2"/>
          <w:sz w:val="22"/>
          <w:szCs w:val="22"/>
        </w:rPr>
        <w:t>せて頂きます</w:t>
      </w:r>
      <w:r w:rsidR="00964000">
        <w:rPr>
          <w:rFonts w:hint="eastAsia"/>
          <w:color w:val="0D0D0D" w:themeColor="text1" w:themeTint="F2"/>
          <w:sz w:val="22"/>
          <w:szCs w:val="22"/>
        </w:rPr>
        <w:t>。</w:t>
      </w:r>
    </w:p>
    <w:p w14:paraId="6CFF0C4D" w14:textId="0CFF1B71" w:rsidR="00FC2814" w:rsidRPr="0001585B" w:rsidRDefault="00752CC6" w:rsidP="009958B4">
      <w:pPr>
        <w:tabs>
          <w:tab w:val="left" w:pos="7800"/>
        </w:tabs>
        <w:ind w:left="282" w:hangingChars="128" w:hanging="282"/>
        <w:jc w:val="left"/>
        <w:rPr>
          <w:color w:val="0D0D0D" w:themeColor="text1" w:themeTint="F2"/>
          <w:sz w:val="36"/>
          <w:szCs w:val="36"/>
        </w:rPr>
      </w:pPr>
      <w:r w:rsidRPr="00665EA5">
        <w:rPr>
          <w:noProof/>
          <w:color w:val="0D0D0D" w:themeColor="text1" w:themeTint="F2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0B158E5" wp14:editId="4A3C431F">
            <wp:simplePos x="0" y="0"/>
            <wp:positionH relativeFrom="column">
              <wp:posOffset>5165090</wp:posOffset>
            </wp:positionH>
            <wp:positionV relativeFrom="paragraph">
              <wp:posOffset>209550</wp:posOffset>
            </wp:positionV>
            <wp:extent cx="1042694" cy="1019175"/>
            <wp:effectExtent l="0" t="0" r="5080" b="0"/>
            <wp:wrapNone/>
            <wp:docPr id="14432444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4444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9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85B" w:rsidRPr="0001585B">
        <w:rPr>
          <w:rFonts w:ascii="Noto Sans JP" w:eastAsia="Noto Sans JP" w:hAnsi="Noto Sans JP" w:hint="eastAsia"/>
          <w:color w:val="76838F"/>
          <w:sz w:val="36"/>
          <w:szCs w:val="36"/>
          <w:shd w:val="clear" w:color="auto" w:fill="FFFFFF"/>
        </w:rPr>
        <w:t>https://kenshu.asuyaku.life/trainings/2794</w:t>
      </w:r>
    </w:p>
    <w:p w14:paraId="6D6F30A1" w14:textId="08465387" w:rsidR="00863A6C" w:rsidRDefault="00201BE0" w:rsidP="00201BE0">
      <w:pPr>
        <w:tabs>
          <w:tab w:val="left" w:pos="7800"/>
        </w:tabs>
        <w:wordWrap w:val="0"/>
        <w:ind w:left="282" w:hangingChars="128" w:hanging="282"/>
        <w:jc w:val="right"/>
        <w:rPr>
          <w:color w:val="0D0D0D" w:themeColor="text1" w:themeTint="F2"/>
          <w:sz w:val="22"/>
          <w:szCs w:val="22"/>
        </w:rPr>
      </w:pPr>
      <w:r>
        <w:rPr>
          <w:rFonts w:hint="eastAsia"/>
          <w:color w:val="0D0D0D" w:themeColor="text1" w:themeTint="F2"/>
          <w:sz w:val="22"/>
          <w:szCs w:val="22"/>
        </w:rPr>
        <w:t xml:space="preserve">　　　</w:t>
      </w:r>
    </w:p>
    <w:p w14:paraId="795BCAAB" w14:textId="77777777" w:rsidR="00F63BB7" w:rsidRDefault="00F63BB7" w:rsidP="009958B4">
      <w:pPr>
        <w:tabs>
          <w:tab w:val="left" w:pos="7800"/>
        </w:tabs>
        <w:ind w:left="282" w:hangingChars="128" w:hanging="282"/>
        <w:jc w:val="left"/>
        <w:rPr>
          <w:color w:val="0D0D0D" w:themeColor="text1" w:themeTint="F2"/>
          <w:sz w:val="22"/>
          <w:szCs w:val="22"/>
        </w:rPr>
      </w:pPr>
    </w:p>
    <w:p w14:paraId="011F04EB" w14:textId="77777777" w:rsidR="00D1776E" w:rsidRDefault="00D1776E" w:rsidP="009958B4">
      <w:pPr>
        <w:tabs>
          <w:tab w:val="left" w:pos="7800"/>
        </w:tabs>
        <w:ind w:left="282" w:hangingChars="128" w:hanging="282"/>
        <w:jc w:val="left"/>
        <w:rPr>
          <w:color w:val="0D0D0D" w:themeColor="text1" w:themeTint="F2"/>
          <w:sz w:val="22"/>
          <w:szCs w:val="22"/>
        </w:rPr>
      </w:pPr>
    </w:p>
    <w:p w14:paraId="3896FAD3" w14:textId="77777777" w:rsidR="00096038" w:rsidRDefault="00096038" w:rsidP="009958B4">
      <w:pPr>
        <w:tabs>
          <w:tab w:val="left" w:pos="7800"/>
        </w:tabs>
        <w:ind w:left="282" w:hangingChars="128" w:hanging="282"/>
        <w:jc w:val="left"/>
        <w:rPr>
          <w:color w:val="0D0D0D" w:themeColor="text1" w:themeTint="F2"/>
          <w:sz w:val="22"/>
          <w:szCs w:val="22"/>
        </w:rPr>
      </w:pPr>
    </w:p>
    <w:p w14:paraId="13B1156B" w14:textId="7FBC13E0" w:rsidR="0079001D" w:rsidRPr="00E367FB" w:rsidRDefault="009958B4" w:rsidP="00E367FB">
      <w:pPr>
        <w:tabs>
          <w:tab w:val="left" w:pos="7800"/>
        </w:tabs>
        <w:ind w:left="282" w:hangingChars="128" w:hanging="282"/>
        <w:jc w:val="left"/>
        <w:rPr>
          <w:color w:val="0D0D0D" w:themeColor="text1" w:themeTint="F2"/>
          <w:sz w:val="22"/>
          <w:szCs w:val="22"/>
        </w:rPr>
      </w:pPr>
      <w:r w:rsidRPr="0044676F">
        <w:rPr>
          <w:rFonts w:hint="eastAsia"/>
          <w:color w:val="0D0D0D" w:themeColor="text1" w:themeTint="F2"/>
          <w:sz w:val="22"/>
          <w:szCs w:val="22"/>
        </w:rPr>
        <w:t>※</w:t>
      </w:r>
      <w:r w:rsidRPr="0044676F">
        <w:rPr>
          <w:rFonts w:hint="eastAsia"/>
          <w:color w:val="0D0D0D" w:themeColor="text1" w:themeTint="F2"/>
          <w:sz w:val="22"/>
          <w:szCs w:val="22"/>
        </w:rPr>
        <w:tab/>
      </w:r>
      <w:r w:rsidRPr="0044676F">
        <w:rPr>
          <w:rFonts w:hint="eastAsia"/>
          <w:color w:val="0D0D0D" w:themeColor="text1" w:themeTint="F2"/>
          <w:sz w:val="22"/>
          <w:szCs w:val="22"/>
        </w:rPr>
        <w:t>受講方法について</w:t>
      </w:r>
      <w:r>
        <w:rPr>
          <w:rFonts w:hint="eastAsia"/>
          <w:color w:val="0D0D0D" w:themeColor="text1" w:themeTint="F2"/>
          <w:sz w:val="22"/>
          <w:szCs w:val="22"/>
        </w:rPr>
        <w:t>は、</w:t>
      </w:r>
      <w:r w:rsidRPr="0044676F">
        <w:rPr>
          <w:rFonts w:hint="eastAsia"/>
          <w:color w:val="0D0D0D" w:themeColor="text1" w:themeTint="F2"/>
          <w:sz w:val="22"/>
          <w:szCs w:val="22"/>
        </w:rPr>
        <w:t>播磨薬剤師会ホームページの”播磨薬剤師会主催・共催オンライン研修会受講方法について”をご</w:t>
      </w:r>
      <w:r w:rsidR="00DA187E">
        <w:rPr>
          <w:rFonts w:hint="eastAsia"/>
          <w:color w:val="0D0D0D" w:themeColor="text1" w:themeTint="F2"/>
          <w:sz w:val="22"/>
          <w:szCs w:val="22"/>
        </w:rPr>
        <w:t>確認ください。</w:t>
      </w:r>
      <w:r w:rsidR="00D10817" w:rsidRPr="0020185E">
        <w:rPr>
          <w:rFonts w:ascii="ＭＳ ゴシック" w:eastAsia="ＭＳ ゴシック" w:hAnsi="ＭＳ ゴシック" w:hint="eastAsia"/>
          <w:color w:val="0D0D0D" w:themeColor="text1" w:themeTint="F2"/>
          <w:sz w:val="36"/>
          <w:szCs w:val="36"/>
        </w:rPr>
        <w:t xml:space="preserve">　　　　　　　　　　　　　　</w:t>
      </w:r>
      <w:r w:rsidR="00AC1C99" w:rsidRPr="0020185E">
        <w:rPr>
          <w:rFonts w:ascii="ＭＳ ゴシック" w:eastAsia="ＭＳ ゴシック" w:hAnsi="ＭＳ ゴシック" w:hint="eastAsia"/>
          <w:color w:val="0D0D0D" w:themeColor="text1" w:themeTint="F2"/>
          <w:sz w:val="36"/>
          <w:szCs w:val="36"/>
        </w:rPr>
        <w:t xml:space="preserve">　　　　　　　　　　　　　　　　　　　　　　　　　　　</w:t>
      </w:r>
    </w:p>
    <w:sectPr w:rsidR="0079001D" w:rsidRPr="00E367FB" w:rsidSect="00DA187E">
      <w:pgSz w:w="11906" w:h="16838" w:code="9"/>
      <w:pgMar w:top="794" w:right="709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81E3" w14:textId="77777777" w:rsidR="00A06731" w:rsidRDefault="00A06731" w:rsidP="00870F34">
      <w:r>
        <w:separator/>
      </w:r>
    </w:p>
  </w:endnote>
  <w:endnote w:type="continuationSeparator" w:id="0">
    <w:p w14:paraId="059DA71D" w14:textId="77777777" w:rsidR="00A06731" w:rsidRDefault="00A06731" w:rsidP="008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altName w:val="Arial Unicode MS"/>
    <w:charset w:val="80"/>
    <w:family w:val="modern"/>
    <w:pitch w:val="variable"/>
    <w:sig w:usb0="00000000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BEF1" w14:textId="77777777" w:rsidR="00A06731" w:rsidRDefault="00A06731" w:rsidP="00870F34">
      <w:r>
        <w:separator/>
      </w:r>
    </w:p>
  </w:footnote>
  <w:footnote w:type="continuationSeparator" w:id="0">
    <w:p w14:paraId="32664D31" w14:textId="77777777" w:rsidR="00A06731" w:rsidRDefault="00A06731" w:rsidP="00870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F34"/>
    <w:rsid w:val="00002449"/>
    <w:rsid w:val="000029CB"/>
    <w:rsid w:val="00006CCD"/>
    <w:rsid w:val="00006E51"/>
    <w:rsid w:val="00010011"/>
    <w:rsid w:val="000139EF"/>
    <w:rsid w:val="00014591"/>
    <w:rsid w:val="0001585B"/>
    <w:rsid w:val="00016315"/>
    <w:rsid w:val="000223F1"/>
    <w:rsid w:val="000340BE"/>
    <w:rsid w:val="000356CE"/>
    <w:rsid w:val="00037C47"/>
    <w:rsid w:val="0004578B"/>
    <w:rsid w:val="00045CE0"/>
    <w:rsid w:val="00055D50"/>
    <w:rsid w:val="00056447"/>
    <w:rsid w:val="00060B8F"/>
    <w:rsid w:val="00062C37"/>
    <w:rsid w:val="000637B9"/>
    <w:rsid w:val="00064436"/>
    <w:rsid w:val="00065B69"/>
    <w:rsid w:val="00074AB4"/>
    <w:rsid w:val="00087396"/>
    <w:rsid w:val="00090B2E"/>
    <w:rsid w:val="00090D3B"/>
    <w:rsid w:val="0009160E"/>
    <w:rsid w:val="000932C3"/>
    <w:rsid w:val="00095AC7"/>
    <w:rsid w:val="00096038"/>
    <w:rsid w:val="000A6884"/>
    <w:rsid w:val="000B5758"/>
    <w:rsid w:val="000C188C"/>
    <w:rsid w:val="000D15FB"/>
    <w:rsid w:val="000D3B4D"/>
    <w:rsid w:val="000D647D"/>
    <w:rsid w:val="000D7814"/>
    <w:rsid w:val="000E2923"/>
    <w:rsid w:val="000E5F27"/>
    <w:rsid w:val="000E67FF"/>
    <w:rsid w:val="000E6B67"/>
    <w:rsid w:val="000F2A97"/>
    <w:rsid w:val="000F390E"/>
    <w:rsid w:val="0010413A"/>
    <w:rsid w:val="0011279B"/>
    <w:rsid w:val="00113D89"/>
    <w:rsid w:val="00116F19"/>
    <w:rsid w:val="001250C2"/>
    <w:rsid w:val="00131FE3"/>
    <w:rsid w:val="001427D2"/>
    <w:rsid w:val="00150C7F"/>
    <w:rsid w:val="00165C51"/>
    <w:rsid w:val="0017081B"/>
    <w:rsid w:val="0018694C"/>
    <w:rsid w:val="0019507D"/>
    <w:rsid w:val="001A12EE"/>
    <w:rsid w:val="001A28FA"/>
    <w:rsid w:val="001A408B"/>
    <w:rsid w:val="001A53A5"/>
    <w:rsid w:val="001B10A5"/>
    <w:rsid w:val="001B28C0"/>
    <w:rsid w:val="001B48EC"/>
    <w:rsid w:val="001B49D0"/>
    <w:rsid w:val="001B4A9F"/>
    <w:rsid w:val="001C1C7B"/>
    <w:rsid w:val="001C3CF5"/>
    <w:rsid w:val="001C40F9"/>
    <w:rsid w:val="001D2F26"/>
    <w:rsid w:val="001E15D1"/>
    <w:rsid w:val="001E2863"/>
    <w:rsid w:val="001F1410"/>
    <w:rsid w:val="001F3C68"/>
    <w:rsid w:val="00200C7B"/>
    <w:rsid w:val="0020185E"/>
    <w:rsid w:val="00201BE0"/>
    <w:rsid w:val="002022AA"/>
    <w:rsid w:val="0020233F"/>
    <w:rsid w:val="002032F7"/>
    <w:rsid w:val="0020644A"/>
    <w:rsid w:val="0020682E"/>
    <w:rsid w:val="00210B20"/>
    <w:rsid w:val="00216BFE"/>
    <w:rsid w:val="00220C95"/>
    <w:rsid w:val="0022664F"/>
    <w:rsid w:val="002305ED"/>
    <w:rsid w:val="00233B4A"/>
    <w:rsid w:val="002348B5"/>
    <w:rsid w:val="00234A51"/>
    <w:rsid w:val="00237786"/>
    <w:rsid w:val="00243536"/>
    <w:rsid w:val="0024533A"/>
    <w:rsid w:val="00247EAC"/>
    <w:rsid w:val="0025009E"/>
    <w:rsid w:val="00250916"/>
    <w:rsid w:val="002523D6"/>
    <w:rsid w:val="002564CD"/>
    <w:rsid w:val="0027278E"/>
    <w:rsid w:val="0029151F"/>
    <w:rsid w:val="00291AB1"/>
    <w:rsid w:val="00294319"/>
    <w:rsid w:val="00295D3C"/>
    <w:rsid w:val="002A0B43"/>
    <w:rsid w:val="002A176B"/>
    <w:rsid w:val="002A516D"/>
    <w:rsid w:val="002A5429"/>
    <w:rsid w:val="002A76AD"/>
    <w:rsid w:val="002B04D1"/>
    <w:rsid w:val="002B0501"/>
    <w:rsid w:val="002B4187"/>
    <w:rsid w:val="002D401E"/>
    <w:rsid w:val="002D6BDB"/>
    <w:rsid w:val="002E0858"/>
    <w:rsid w:val="002E1B15"/>
    <w:rsid w:val="002E5A77"/>
    <w:rsid w:val="002E706B"/>
    <w:rsid w:val="002F2CD0"/>
    <w:rsid w:val="002F40F8"/>
    <w:rsid w:val="002F4967"/>
    <w:rsid w:val="002F5F21"/>
    <w:rsid w:val="00303593"/>
    <w:rsid w:val="0030644D"/>
    <w:rsid w:val="0031011B"/>
    <w:rsid w:val="00310C44"/>
    <w:rsid w:val="00313AC8"/>
    <w:rsid w:val="003164E5"/>
    <w:rsid w:val="003212FD"/>
    <w:rsid w:val="00324755"/>
    <w:rsid w:val="00332283"/>
    <w:rsid w:val="00332AA0"/>
    <w:rsid w:val="0033783F"/>
    <w:rsid w:val="003438CD"/>
    <w:rsid w:val="00355F58"/>
    <w:rsid w:val="00356745"/>
    <w:rsid w:val="00372F86"/>
    <w:rsid w:val="00376EF9"/>
    <w:rsid w:val="00380EF7"/>
    <w:rsid w:val="00386CD5"/>
    <w:rsid w:val="00387DC4"/>
    <w:rsid w:val="00387E0F"/>
    <w:rsid w:val="00394224"/>
    <w:rsid w:val="003944E1"/>
    <w:rsid w:val="003B3EB7"/>
    <w:rsid w:val="003B50C1"/>
    <w:rsid w:val="003B7283"/>
    <w:rsid w:val="003C093B"/>
    <w:rsid w:val="003C27CA"/>
    <w:rsid w:val="003C3648"/>
    <w:rsid w:val="003C3D95"/>
    <w:rsid w:val="003D30E6"/>
    <w:rsid w:val="003D4B3F"/>
    <w:rsid w:val="003D5873"/>
    <w:rsid w:val="003E1449"/>
    <w:rsid w:val="003E3F83"/>
    <w:rsid w:val="003E55AA"/>
    <w:rsid w:val="003F1415"/>
    <w:rsid w:val="003F6E22"/>
    <w:rsid w:val="003F722A"/>
    <w:rsid w:val="004030CA"/>
    <w:rsid w:val="004111E3"/>
    <w:rsid w:val="004153AF"/>
    <w:rsid w:val="004176DB"/>
    <w:rsid w:val="00420049"/>
    <w:rsid w:val="00423E7B"/>
    <w:rsid w:val="004257FF"/>
    <w:rsid w:val="004328FE"/>
    <w:rsid w:val="00445566"/>
    <w:rsid w:val="004536C9"/>
    <w:rsid w:val="00455F39"/>
    <w:rsid w:val="00460E95"/>
    <w:rsid w:val="00460F50"/>
    <w:rsid w:val="00461158"/>
    <w:rsid w:val="004649A3"/>
    <w:rsid w:val="00466B9F"/>
    <w:rsid w:val="0048655F"/>
    <w:rsid w:val="004879BE"/>
    <w:rsid w:val="00491C3A"/>
    <w:rsid w:val="004921B4"/>
    <w:rsid w:val="004A1D19"/>
    <w:rsid w:val="004A3EB1"/>
    <w:rsid w:val="004B1E6F"/>
    <w:rsid w:val="004B4661"/>
    <w:rsid w:val="004B79BF"/>
    <w:rsid w:val="004C1FBE"/>
    <w:rsid w:val="004C32B1"/>
    <w:rsid w:val="004C7EC5"/>
    <w:rsid w:val="004D1940"/>
    <w:rsid w:val="004E0389"/>
    <w:rsid w:val="004E37FD"/>
    <w:rsid w:val="004E3C10"/>
    <w:rsid w:val="004F03D0"/>
    <w:rsid w:val="004F2131"/>
    <w:rsid w:val="004F2D08"/>
    <w:rsid w:val="004F4E6B"/>
    <w:rsid w:val="00512A19"/>
    <w:rsid w:val="00513829"/>
    <w:rsid w:val="00521C57"/>
    <w:rsid w:val="005230CC"/>
    <w:rsid w:val="00526505"/>
    <w:rsid w:val="00534703"/>
    <w:rsid w:val="00536D37"/>
    <w:rsid w:val="005437C8"/>
    <w:rsid w:val="005554E9"/>
    <w:rsid w:val="00557EBE"/>
    <w:rsid w:val="0056053F"/>
    <w:rsid w:val="00573EC2"/>
    <w:rsid w:val="005745A8"/>
    <w:rsid w:val="00575FF2"/>
    <w:rsid w:val="00585D49"/>
    <w:rsid w:val="005918EA"/>
    <w:rsid w:val="00594AD2"/>
    <w:rsid w:val="00596E7B"/>
    <w:rsid w:val="005A3D62"/>
    <w:rsid w:val="005A6491"/>
    <w:rsid w:val="005A64D8"/>
    <w:rsid w:val="005A6729"/>
    <w:rsid w:val="005B311E"/>
    <w:rsid w:val="005D6FFD"/>
    <w:rsid w:val="005E1F79"/>
    <w:rsid w:val="005E2124"/>
    <w:rsid w:val="005E3244"/>
    <w:rsid w:val="005E427E"/>
    <w:rsid w:val="005E4A2D"/>
    <w:rsid w:val="005E4E6A"/>
    <w:rsid w:val="005F623D"/>
    <w:rsid w:val="00600D53"/>
    <w:rsid w:val="006032CA"/>
    <w:rsid w:val="00612310"/>
    <w:rsid w:val="0062483E"/>
    <w:rsid w:val="0062566E"/>
    <w:rsid w:val="00630B12"/>
    <w:rsid w:val="00630CBB"/>
    <w:rsid w:val="0063459A"/>
    <w:rsid w:val="006371FA"/>
    <w:rsid w:val="006376F8"/>
    <w:rsid w:val="0064228F"/>
    <w:rsid w:val="00645F54"/>
    <w:rsid w:val="00654905"/>
    <w:rsid w:val="00655221"/>
    <w:rsid w:val="006553B7"/>
    <w:rsid w:val="0065791F"/>
    <w:rsid w:val="00662277"/>
    <w:rsid w:val="00665EA5"/>
    <w:rsid w:val="00666B74"/>
    <w:rsid w:val="00666D88"/>
    <w:rsid w:val="00675207"/>
    <w:rsid w:val="00677FCD"/>
    <w:rsid w:val="00686A3C"/>
    <w:rsid w:val="0068766D"/>
    <w:rsid w:val="0069113B"/>
    <w:rsid w:val="00695190"/>
    <w:rsid w:val="00695D1A"/>
    <w:rsid w:val="006A649D"/>
    <w:rsid w:val="006B3616"/>
    <w:rsid w:val="006B5CDB"/>
    <w:rsid w:val="006D0167"/>
    <w:rsid w:val="006D2881"/>
    <w:rsid w:val="006D3C2E"/>
    <w:rsid w:val="006D5E3B"/>
    <w:rsid w:val="006E1475"/>
    <w:rsid w:val="006E6A62"/>
    <w:rsid w:val="006F0DBE"/>
    <w:rsid w:val="006F1C28"/>
    <w:rsid w:val="006F4C65"/>
    <w:rsid w:val="006F7F70"/>
    <w:rsid w:val="007065A1"/>
    <w:rsid w:val="00712252"/>
    <w:rsid w:val="00716CB5"/>
    <w:rsid w:val="00716DE6"/>
    <w:rsid w:val="00723FB1"/>
    <w:rsid w:val="00731903"/>
    <w:rsid w:val="007345D1"/>
    <w:rsid w:val="00734EDD"/>
    <w:rsid w:val="00740FEA"/>
    <w:rsid w:val="007426C4"/>
    <w:rsid w:val="00752CC6"/>
    <w:rsid w:val="00754DA0"/>
    <w:rsid w:val="00762D81"/>
    <w:rsid w:val="00763C4E"/>
    <w:rsid w:val="007642BC"/>
    <w:rsid w:val="00766D86"/>
    <w:rsid w:val="007701E7"/>
    <w:rsid w:val="00770F5F"/>
    <w:rsid w:val="007762ED"/>
    <w:rsid w:val="00776F38"/>
    <w:rsid w:val="007834D9"/>
    <w:rsid w:val="00787237"/>
    <w:rsid w:val="00787875"/>
    <w:rsid w:val="0079001D"/>
    <w:rsid w:val="00791353"/>
    <w:rsid w:val="00796DCD"/>
    <w:rsid w:val="00797B35"/>
    <w:rsid w:val="007A00AE"/>
    <w:rsid w:val="007A022A"/>
    <w:rsid w:val="007A19F4"/>
    <w:rsid w:val="007A19FB"/>
    <w:rsid w:val="007A4C07"/>
    <w:rsid w:val="007A68EA"/>
    <w:rsid w:val="007B1F7D"/>
    <w:rsid w:val="007C42F3"/>
    <w:rsid w:val="007C63DA"/>
    <w:rsid w:val="007C63FC"/>
    <w:rsid w:val="007D033D"/>
    <w:rsid w:val="007D2318"/>
    <w:rsid w:val="007D47D7"/>
    <w:rsid w:val="007F0104"/>
    <w:rsid w:val="007F2861"/>
    <w:rsid w:val="007F6948"/>
    <w:rsid w:val="007F739C"/>
    <w:rsid w:val="00811500"/>
    <w:rsid w:val="008170C5"/>
    <w:rsid w:val="008205EC"/>
    <w:rsid w:val="00821B97"/>
    <w:rsid w:val="00823447"/>
    <w:rsid w:val="00823EF3"/>
    <w:rsid w:val="0082551B"/>
    <w:rsid w:val="008401EC"/>
    <w:rsid w:val="00841DCD"/>
    <w:rsid w:val="008423E7"/>
    <w:rsid w:val="00852D6D"/>
    <w:rsid w:val="00855A10"/>
    <w:rsid w:val="00855E1D"/>
    <w:rsid w:val="00863A6C"/>
    <w:rsid w:val="00865113"/>
    <w:rsid w:val="00867F0F"/>
    <w:rsid w:val="0087074B"/>
    <w:rsid w:val="00870D24"/>
    <w:rsid w:val="00870F34"/>
    <w:rsid w:val="00874CB9"/>
    <w:rsid w:val="00874CDA"/>
    <w:rsid w:val="00883650"/>
    <w:rsid w:val="008839BD"/>
    <w:rsid w:val="00892239"/>
    <w:rsid w:val="00892431"/>
    <w:rsid w:val="008A0B8F"/>
    <w:rsid w:val="008A7916"/>
    <w:rsid w:val="008B42DC"/>
    <w:rsid w:val="008B6034"/>
    <w:rsid w:val="008D69D2"/>
    <w:rsid w:val="008F1DA5"/>
    <w:rsid w:val="00900C16"/>
    <w:rsid w:val="00901A7F"/>
    <w:rsid w:val="00903DC4"/>
    <w:rsid w:val="00904801"/>
    <w:rsid w:val="00905CA6"/>
    <w:rsid w:val="0090626D"/>
    <w:rsid w:val="00910FF2"/>
    <w:rsid w:val="0091173A"/>
    <w:rsid w:val="00911A3C"/>
    <w:rsid w:val="00914A5E"/>
    <w:rsid w:val="00916257"/>
    <w:rsid w:val="009307A7"/>
    <w:rsid w:val="009336BF"/>
    <w:rsid w:val="00934D76"/>
    <w:rsid w:val="00940E14"/>
    <w:rsid w:val="00941018"/>
    <w:rsid w:val="00941F60"/>
    <w:rsid w:val="00942E38"/>
    <w:rsid w:val="0094743F"/>
    <w:rsid w:val="009478DE"/>
    <w:rsid w:val="009508D2"/>
    <w:rsid w:val="0095436D"/>
    <w:rsid w:val="0095714B"/>
    <w:rsid w:val="00961DCF"/>
    <w:rsid w:val="00964000"/>
    <w:rsid w:val="00966FEA"/>
    <w:rsid w:val="00970B8D"/>
    <w:rsid w:val="009711A0"/>
    <w:rsid w:val="009712B3"/>
    <w:rsid w:val="009724BD"/>
    <w:rsid w:val="00976FBE"/>
    <w:rsid w:val="009838C0"/>
    <w:rsid w:val="0099204F"/>
    <w:rsid w:val="009958B4"/>
    <w:rsid w:val="009A039E"/>
    <w:rsid w:val="009A1163"/>
    <w:rsid w:val="009A2AA7"/>
    <w:rsid w:val="009A5598"/>
    <w:rsid w:val="009B0598"/>
    <w:rsid w:val="009B0BCA"/>
    <w:rsid w:val="009B23EF"/>
    <w:rsid w:val="009B6C38"/>
    <w:rsid w:val="009C069A"/>
    <w:rsid w:val="009C5195"/>
    <w:rsid w:val="009C53E0"/>
    <w:rsid w:val="009C56B1"/>
    <w:rsid w:val="009C6485"/>
    <w:rsid w:val="009E4859"/>
    <w:rsid w:val="009F2408"/>
    <w:rsid w:val="009F2B6F"/>
    <w:rsid w:val="009F6B30"/>
    <w:rsid w:val="00A00066"/>
    <w:rsid w:val="00A000BB"/>
    <w:rsid w:val="00A01A89"/>
    <w:rsid w:val="00A0285C"/>
    <w:rsid w:val="00A04697"/>
    <w:rsid w:val="00A057BC"/>
    <w:rsid w:val="00A06731"/>
    <w:rsid w:val="00A06EE2"/>
    <w:rsid w:val="00A0742F"/>
    <w:rsid w:val="00A15A7C"/>
    <w:rsid w:val="00A1682F"/>
    <w:rsid w:val="00A26CC8"/>
    <w:rsid w:val="00A27D17"/>
    <w:rsid w:val="00A41893"/>
    <w:rsid w:val="00A42E51"/>
    <w:rsid w:val="00A57C2F"/>
    <w:rsid w:val="00A62984"/>
    <w:rsid w:val="00A67579"/>
    <w:rsid w:val="00A77D2B"/>
    <w:rsid w:val="00A84661"/>
    <w:rsid w:val="00A85A04"/>
    <w:rsid w:val="00A85D20"/>
    <w:rsid w:val="00A87372"/>
    <w:rsid w:val="00A95B2D"/>
    <w:rsid w:val="00A97455"/>
    <w:rsid w:val="00AA045B"/>
    <w:rsid w:val="00AC1920"/>
    <w:rsid w:val="00AC1C99"/>
    <w:rsid w:val="00AC2CA9"/>
    <w:rsid w:val="00AD6EFE"/>
    <w:rsid w:val="00AE0F61"/>
    <w:rsid w:val="00AE0FA7"/>
    <w:rsid w:val="00AE1D29"/>
    <w:rsid w:val="00AE2B4C"/>
    <w:rsid w:val="00AF1888"/>
    <w:rsid w:val="00AF4D54"/>
    <w:rsid w:val="00AF65FD"/>
    <w:rsid w:val="00AF74BA"/>
    <w:rsid w:val="00B00681"/>
    <w:rsid w:val="00B03F2E"/>
    <w:rsid w:val="00B04328"/>
    <w:rsid w:val="00B05009"/>
    <w:rsid w:val="00B116B4"/>
    <w:rsid w:val="00B127AE"/>
    <w:rsid w:val="00B1510E"/>
    <w:rsid w:val="00B27890"/>
    <w:rsid w:val="00B31D45"/>
    <w:rsid w:val="00B33670"/>
    <w:rsid w:val="00B406F1"/>
    <w:rsid w:val="00B41DB1"/>
    <w:rsid w:val="00B43439"/>
    <w:rsid w:val="00B44331"/>
    <w:rsid w:val="00B5508F"/>
    <w:rsid w:val="00B576EA"/>
    <w:rsid w:val="00B619E0"/>
    <w:rsid w:val="00B70D61"/>
    <w:rsid w:val="00B7368B"/>
    <w:rsid w:val="00B751AB"/>
    <w:rsid w:val="00B77EB4"/>
    <w:rsid w:val="00B81301"/>
    <w:rsid w:val="00B825FF"/>
    <w:rsid w:val="00B8573B"/>
    <w:rsid w:val="00B91F12"/>
    <w:rsid w:val="00B943C6"/>
    <w:rsid w:val="00B9491D"/>
    <w:rsid w:val="00B9566A"/>
    <w:rsid w:val="00B959DD"/>
    <w:rsid w:val="00BA0FD5"/>
    <w:rsid w:val="00BA1170"/>
    <w:rsid w:val="00BA3783"/>
    <w:rsid w:val="00BA5AAC"/>
    <w:rsid w:val="00BA621B"/>
    <w:rsid w:val="00BA73E1"/>
    <w:rsid w:val="00BA7550"/>
    <w:rsid w:val="00BB76F1"/>
    <w:rsid w:val="00BC336B"/>
    <w:rsid w:val="00BD0E3A"/>
    <w:rsid w:val="00BD1E02"/>
    <w:rsid w:val="00BD2AE3"/>
    <w:rsid w:val="00BD2D93"/>
    <w:rsid w:val="00BF00C1"/>
    <w:rsid w:val="00BF155D"/>
    <w:rsid w:val="00BF3D96"/>
    <w:rsid w:val="00BF5806"/>
    <w:rsid w:val="00BF69D3"/>
    <w:rsid w:val="00C0420F"/>
    <w:rsid w:val="00C04F20"/>
    <w:rsid w:val="00C0759E"/>
    <w:rsid w:val="00C139F9"/>
    <w:rsid w:val="00C13F15"/>
    <w:rsid w:val="00C21634"/>
    <w:rsid w:val="00C22027"/>
    <w:rsid w:val="00C23AAB"/>
    <w:rsid w:val="00C2753D"/>
    <w:rsid w:val="00C31F6B"/>
    <w:rsid w:val="00C34F33"/>
    <w:rsid w:val="00C36112"/>
    <w:rsid w:val="00C36FC1"/>
    <w:rsid w:val="00C40BBB"/>
    <w:rsid w:val="00C50911"/>
    <w:rsid w:val="00C52666"/>
    <w:rsid w:val="00C54AB9"/>
    <w:rsid w:val="00C704AA"/>
    <w:rsid w:val="00C82D9A"/>
    <w:rsid w:val="00C87D2A"/>
    <w:rsid w:val="00C95D2E"/>
    <w:rsid w:val="00C9609E"/>
    <w:rsid w:val="00CA29A2"/>
    <w:rsid w:val="00CA3002"/>
    <w:rsid w:val="00CB1D80"/>
    <w:rsid w:val="00CB3DE4"/>
    <w:rsid w:val="00CB7F3A"/>
    <w:rsid w:val="00CC1A5D"/>
    <w:rsid w:val="00CC4F40"/>
    <w:rsid w:val="00CC6CDA"/>
    <w:rsid w:val="00CD0938"/>
    <w:rsid w:val="00CD501B"/>
    <w:rsid w:val="00CD5BC7"/>
    <w:rsid w:val="00CE1A94"/>
    <w:rsid w:val="00CE3298"/>
    <w:rsid w:val="00CE63A3"/>
    <w:rsid w:val="00CE7AA4"/>
    <w:rsid w:val="00CF640A"/>
    <w:rsid w:val="00CF7AEB"/>
    <w:rsid w:val="00D004F0"/>
    <w:rsid w:val="00D0421B"/>
    <w:rsid w:val="00D05FC6"/>
    <w:rsid w:val="00D06E2B"/>
    <w:rsid w:val="00D10389"/>
    <w:rsid w:val="00D10817"/>
    <w:rsid w:val="00D125DB"/>
    <w:rsid w:val="00D17056"/>
    <w:rsid w:val="00D1712E"/>
    <w:rsid w:val="00D1776E"/>
    <w:rsid w:val="00D1792C"/>
    <w:rsid w:val="00D20155"/>
    <w:rsid w:val="00D212B8"/>
    <w:rsid w:val="00D26EC9"/>
    <w:rsid w:val="00D30C3C"/>
    <w:rsid w:val="00D377A8"/>
    <w:rsid w:val="00D40C2B"/>
    <w:rsid w:val="00D4132E"/>
    <w:rsid w:val="00D44F28"/>
    <w:rsid w:val="00D4651A"/>
    <w:rsid w:val="00D642F0"/>
    <w:rsid w:val="00D66152"/>
    <w:rsid w:val="00D7304A"/>
    <w:rsid w:val="00D80BAE"/>
    <w:rsid w:val="00D80FEC"/>
    <w:rsid w:val="00D8328A"/>
    <w:rsid w:val="00D83E3F"/>
    <w:rsid w:val="00D855E1"/>
    <w:rsid w:val="00D909FA"/>
    <w:rsid w:val="00D95769"/>
    <w:rsid w:val="00DA187E"/>
    <w:rsid w:val="00DA18D8"/>
    <w:rsid w:val="00DA4A1D"/>
    <w:rsid w:val="00DA4C0A"/>
    <w:rsid w:val="00DA6515"/>
    <w:rsid w:val="00DA7482"/>
    <w:rsid w:val="00DB7B4E"/>
    <w:rsid w:val="00DC0293"/>
    <w:rsid w:val="00DC0886"/>
    <w:rsid w:val="00DC1D13"/>
    <w:rsid w:val="00DC28D5"/>
    <w:rsid w:val="00DC2E79"/>
    <w:rsid w:val="00DC47F6"/>
    <w:rsid w:val="00DD0231"/>
    <w:rsid w:val="00DD349F"/>
    <w:rsid w:val="00DD705C"/>
    <w:rsid w:val="00DD7095"/>
    <w:rsid w:val="00DE1E83"/>
    <w:rsid w:val="00DE2392"/>
    <w:rsid w:val="00E0205E"/>
    <w:rsid w:val="00E14141"/>
    <w:rsid w:val="00E17614"/>
    <w:rsid w:val="00E204B8"/>
    <w:rsid w:val="00E23169"/>
    <w:rsid w:val="00E268BB"/>
    <w:rsid w:val="00E27A3A"/>
    <w:rsid w:val="00E30CE0"/>
    <w:rsid w:val="00E31667"/>
    <w:rsid w:val="00E32FC3"/>
    <w:rsid w:val="00E367FB"/>
    <w:rsid w:val="00E37A84"/>
    <w:rsid w:val="00E51F2A"/>
    <w:rsid w:val="00E53A16"/>
    <w:rsid w:val="00E55F75"/>
    <w:rsid w:val="00E56AC4"/>
    <w:rsid w:val="00E574DA"/>
    <w:rsid w:val="00E616BF"/>
    <w:rsid w:val="00E6274C"/>
    <w:rsid w:val="00E67D5A"/>
    <w:rsid w:val="00E72A1A"/>
    <w:rsid w:val="00E73CCA"/>
    <w:rsid w:val="00E74E04"/>
    <w:rsid w:val="00E763E2"/>
    <w:rsid w:val="00E76859"/>
    <w:rsid w:val="00E77811"/>
    <w:rsid w:val="00E94798"/>
    <w:rsid w:val="00E94F30"/>
    <w:rsid w:val="00EA3BAE"/>
    <w:rsid w:val="00EA69B0"/>
    <w:rsid w:val="00EA6A62"/>
    <w:rsid w:val="00EA7313"/>
    <w:rsid w:val="00EA73B0"/>
    <w:rsid w:val="00EA787F"/>
    <w:rsid w:val="00EB1DDD"/>
    <w:rsid w:val="00EB39DC"/>
    <w:rsid w:val="00EB424F"/>
    <w:rsid w:val="00EC1264"/>
    <w:rsid w:val="00EC3A62"/>
    <w:rsid w:val="00ED27B5"/>
    <w:rsid w:val="00EE35BF"/>
    <w:rsid w:val="00EE5FD1"/>
    <w:rsid w:val="00EF13F1"/>
    <w:rsid w:val="00F045DF"/>
    <w:rsid w:val="00F106AB"/>
    <w:rsid w:val="00F114FE"/>
    <w:rsid w:val="00F14945"/>
    <w:rsid w:val="00F2035B"/>
    <w:rsid w:val="00F226B7"/>
    <w:rsid w:val="00F22861"/>
    <w:rsid w:val="00F2495B"/>
    <w:rsid w:val="00F265A0"/>
    <w:rsid w:val="00F27137"/>
    <w:rsid w:val="00F3243B"/>
    <w:rsid w:val="00F35027"/>
    <w:rsid w:val="00F3719E"/>
    <w:rsid w:val="00F37AD6"/>
    <w:rsid w:val="00F4212C"/>
    <w:rsid w:val="00F4626E"/>
    <w:rsid w:val="00F47322"/>
    <w:rsid w:val="00F50B18"/>
    <w:rsid w:val="00F54DC9"/>
    <w:rsid w:val="00F56683"/>
    <w:rsid w:val="00F626A5"/>
    <w:rsid w:val="00F62D56"/>
    <w:rsid w:val="00F62E10"/>
    <w:rsid w:val="00F63BB7"/>
    <w:rsid w:val="00F6581A"/>
    <w:rsid w:val="00F71C47"/>
    <w:rsid w:val="00F80FC4"/>
    <w:rsid w:val="00F812AC"/>
    <w:rsid w:val="00F90CD9"/>
    <w:rsid w:val="00F944C7"/>
    <w:rsid w:val="00F95D33"/>
    <w:rsid w:val="00FA0692"/>
    <w:rsid w:val="00FA246A"/>
    <w:rsid w:val="00FA51A8"/>
    <w:rsid w:val="00FB0029"/>
    <w:rsid w:val="00FB1589"/>
    <w:rsid w:val="00FB255D"/>
    <w:rsid w:val="00FC2814"/>
    <w:rsid w:val="00FC3C98"/>
    <w:rsid w:val="00FC407D"/>
    <w:rsid w:val="00FD1BCB"/>
    <w:rsid w:val="00FD2E2B"/>
    <w:rsid w:val="00FE0335"/>
    <w:rsid w:val="00FE4AF4"/>
    <w:rsid w:val="00FF0A08"/>
    <w:rsid w:val="00FF5EE6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058E9"/>
  <w15:docId w15:val="{B7854260-4F20-4D0A-B37E-45C53807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AE0F61"/>
  </w:style>
  <w:style w:type="paragraph" w:styleId="a4">
    <w:name w:val="Note Heading"/>
    <w:basedOn w:val="a"/>
    <w:next w:val="a"/>
    <w:semiHidden/>
    <w:rsid w:val="00AE0F61"/>
    <w:pPr>
      <w:jc w:val="center"/>
    </w:pPr>
  </w:style>
  <w:style w:type="paragraph" w:styleId="a5">
    <w:name w:val="Closing"/>
    <w:basedOn w:val="a"/>
    <w:semiHidden/>
    <w:rsid w:val="00AE0F61"/>
    <w:pPr>
      <w:jc w:val="right"/>
    </w:pPr>
  </w:style>
  <w:style w:type="paragraph" w:styleId="a6">
    <w:name w:val="Body Text"/>
    <w:basedOn w:val="a"/>
    <w:semiHidden/>
    <w:rsid w:val="00AE0F61"/>
    <w:rPr>
      <w:sz w:val="24"/>
    </w:rPr>
  </w:style>
  <w:style w:type="paragraph" w:styleId="a7">
    <w:name w:val="Body Text Indent"/>
    <w:basedOn w:val="a"/>
    <w:semiHidden/>
    <w:rsid w:val="00AE0F61"/>
    <w:pPr>
      <w:ind w:firstLineChars="400" w:firstLine="1120"/>
    </w:pPr>
    <w:rPr>
      <w:sz w:val="28"/>
    </w:rPr>
  </w:style>
  <w:style w:type="paragraph" w:styleId="a8">
    <w:name w:val="macro"/>
    <w:basedOn w:val="a6"/>
    <w:semiHidden/>
    <w:rsid w:val="00AE0F61"/>
    <w:pPr>
      <w:widowControl/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ＭＳ 明朝"/>
      <w:kern w:val="22"/>
      <w:sz w:val="20"/>
      <w:szCs w:val="20"/>
      <w:lang w:bidi="he-IL"/>
    </w:rPr>
  </w:style>
  <w:style w:type="paragraph" w:styleId="2">
    <w:name w:val="Body Text Indent 2"/>
    <w:basedOn w:val="a"/>
    <w:semiHidden/>
    <w:rsid w:val="00AE0F61"/>
    <w:pPr>
      <w:ind w:leftChars="200" w:left="420" w:firstLineChars="100" w:firstLine="200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870F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70F3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70F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70F3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57EB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57EB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8787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87875"/>
    <w:rPr>
      <w:rFonts w:ascii="ＭＳ ゴシック" w:eastAsia="ＭＳ ゴシック" w:hAnsi="Courier New" w:cs="Courier New"/>
      <w:kern w:val="2"/>
      <w:szCs w:val="21"/>
    </w:rPr>
  </w:style>
  <w:style w:type="table" w:styleId="af1">
    <w:name w:val="Table Grid"/>
    <w:basedOn w:val="a1"/>
    <w:uiPriority w:val="39"/>
    <w:rsid w:val="0051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564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Hyperlink"/>
    <w:basedOn w:val="a0"/>
    <w:uiPriority w:val="99"/>
    <w:unhideWhenUsed/>
    <w:rsid w:val="00EE5F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E5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06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5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9586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0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27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40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63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9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53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429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417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683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636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582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61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617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9260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51153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9406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164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6564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2551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平成15年6月5日</vt:lpstr>
      <vt:lpstr>平成15年6月5日</vt:lpstr>
    </vt:vector>
  </TitlesOfParts>
  <Company>-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01HDY727@kakohp-hx.local</cp:lastModifiedBy>
  <cp:revision>1</cp:revision>
  <cp:lastPrinted>2026-07-08T00:23:00Z</cp:lastPrinted>
  <dcterms:created xsi:type="dcterms:W3CDTF">2026-07-16T09:37:00Z</dcterms:created>
  <dcterms:modified xsi:type="dcterms:W3CDTF">2026-07-16T09:41:00Z</dcterms:modified>
</cp:coreProperties>
</file>